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908"/>
        <w:gridCol w:w="1104"/>
      </w:tblGrid>
      <w:tr w:rsidR="00D3058A" w:rsidRPr="008D1C22" w14:paraId="628A50C1" w14:textId="77777777" w:rsidTr="008D1C22">
        <w:trPr>
          <w:trHeight w:val="557"/>
        </w:trPr>
        <w:tc>
          <w:tcPr>
            <w:tcW w:w="4428" w:type="pct"/>
            <w:gridSpan w:val="2"/>
            <w:vAlign w:val="center"/>
          </w:tcPr>
          <w:p w14:paraId="1FD94F73" w14:textId="77777777" w:rsidR="00D3058A" w:rsidRPr="008D1C22" w:rsidRDefault="00D3058A" w:rsidP="00C824C6">
            <w:pPr>
              <w:spacing w:after="120" w:line="240" w:lineRule="auto"/>
              <w:jc w:val="center"/>
              <w:rPr>
                <w:b/>
                <w:smallCaps/>
                <w:sz w:val="24"/>
                <w:szCs w:val="24"/>
              </w:rPr>
            </w:pPr>
            <w:r w:rsidRPr="0084226A">
              <w:rPr>
                <w:b/>
                <w:smallCaps/>
                <w:sz w:val="32"/>
                <w:szCs w:val="24"/>
              </w:rPr>
              <w:t xml:space="preserve">Didaktischer Jahresplan für das </w:t>
            </w:r>
            <w:r>
              <w:rPr>
                <w:b/>
                <w:smallCaps/>
                <w:sz w:val="32"/>
                <w:szCs w:val="24"/>
              </w:rPr>
              <w:t xml:space="preserve">laufende </w:t>
            </w:r>
            <w:r w:rsidRPr="0084226A">
              <w:rPr>
                <w:b/>
                <w:smallCaps/>
                <w:sz w:val="32"/>
                <w:szCs w:val="24"/>
              </w:rPr>
              <w:t xml:space="preserve">Schuljahr: </w:t>
            </w:r>
          </w:p>
        </w:tc>
        <w:tc>
          <w:tcPr>
            <w:tcW w:w="572" w:type="pct"/>
            <w:vAlign w:val="center"/>
          </w:tcPr>
          <w:p w14:paraId="6EC9B189" w14:textId="7F5EDD39" w:rsidR="00D3058A" w:rsidRPr="0084226A" w:rsidRDefault="00774727" w:rsidP="0084226A">
            <w:pPr>
              <w:spacing w:after="120" w:line="240" w:lineRule="auto"/>
              <w:jc w:val="right"/>
              <w:rPr>
                <w:b/>
                <w:smallCaps/>
                <w:sz w:val="32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GO</w:t>
            </w:r>
          </w:p>
          <w:p w14:paraId="4AACCEE7" w14:textId="648869CC" w:rsidR="00D3058A" w:rsidRPr="0084226A" w:rsidRDefault="00847385" w:rsidP="00EE3100">
            <w:pPr>
              <w:spacing w:after="120" w:line="240" w:lineRule="auto"/>
              <w:jc w:val="right"/>
              <w:rPr>
                <w:b/>
                <w:smallCaps/>
                <w:sz w:val="24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12.1</w:t>
            </w:r>
          </w:p>
        </w:tc>
      </w:tr>
      <w:tr w:rsidR="00D3058A" w:rsidRPr="008D1C22" w14:paraId="029D47C3" w14:textId="77777777" w:rsidTr="0084226A">
        <w:trPr>
          <w:trHeight w:val="644"/>
        </w:trPr>
        <w:tc>
          <w:tcPr>
            <w:tcW w:w="2921" w:type="pct"/>
          </w:tcPr>
          <w:p w14:paraId="6F48D7F9" w14:textId="77777777" w:rsidR="00D3058A" w:rsidRDefault="00D3058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Schulform:</w:t>
            </w:r>
            <w:r>
              <w:rPr>
                <w:b/>
                <w:smallCaps/>
                <w:sz w:val="24"/>
                <w:szCs w:val="24"/>
              </w:rPr>
              <w:t xml:space="preserve"> </w:t>
            </w:r>
          </w:p>
          <w:p w14:paraId="58925FD2" w14:textId="26888D14" w:rsidR="00D3058A" w:rsidRPr="008D1C22" w:rsidRDefault="00D3058A" w:rsidP="00812C7C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Kfm. </w:t>
            </w:r>
            <w:r w:rsidRPr="00D14117">
              <w:rPr>
                <w:sz w:val="24"/>
                <w:szCs w:val="24"/>
              </w:rPr>
              <w:t>Berufsschule</w:t>
            </w:r>
            <w:r>
              <w:rPr>
                <w:sz w:val="24"/>
                <w:szCs w:val="24"/>
              </w:rPr>
              <w:br/>
              <w:t xml:space="preserve">Kaufmann/-frau </w:t>
            </w:r>
            <w:r w:rsidR="00C74619">
              <w:rPr>
                <w:sz w:val="24"/>
                <w:szCs w:val="24"/>
              </w:rPr>
              <w:t>für Groß- und Außenhandelsmanagement</w:t>
            </w:r>
          </w:p>
        </w:tc>
        <w:tc>
          <w:tcPr>
            <w:tcW w:w="2079" w:type="pct"/>
            <w:gridSpan w:val="2"/>
          </w:tcPr>
          <w:p w14:paraId="0272D894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Stufe/Jahrgang/Klasse:</w:t>
            </w:r>
          </w:p>
          <w:p w14:paraId="0AEB5EB7" w14:textId="1B14AE90" w:rsidR="00D3058A" w:rsidRPr="008D1C22" w:rsidRDefault="00A92B9F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Fachstufe 2</w:t>
            </w:r>
          </w:p>
        </w:tc>
      </w:tr>
      <w:tr w:rsidR="00D3058A" w:rsidRPr="008D1C22" w14:paraId="31B9DF9B" w14:textId="77777777" w:rsidTr="0084226A">
        <w:trPr>
          <w:trHeight w:val="607"/>
        </w:trPr>
        <w:tc>
          <w:tcPr>
            <w:tcW w:w="2921" w:type="pct"/>
            <w:tcBorders>
              <w:bottom w:val="single" w:sz="4" w:space="0" w:color="000000"/>
            </w:tcBorders>
          </w:tcPr>
          <w:p w14:paraId="66D6AD90" w14:textId="77777777" w:rsidR="00D3058A" w:rsidRDefault="00D3058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Lernfeld:</w:t>
            </w:r>
            <w:r>
              <w:rPr>
                <w:b/>
                <w:smallCaps/>
                <w:sz w:val="24"/>
                <w:szCs w:val="24"/>
              </w:rPr>
              <w:t xml:space="preserve">       </w:t>
            </w:r>
          </w:p>
          <w:p w14:paraId="54CD64ED" w14:textId="5312FBDF" w:rsidR="00D3058A" w:rsidRPr="00812C7C" w:rsidRDefault="00071689" w:rsidP="00C824C6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D3058A">
              <w:rPr>
                <w:b/>
                <w:sz w:val="24"/>
                <w:szCs w:val="24"/>
              </w:rPr>
              <w:t xml:space="preserve"> </w:t>
            </w:r>
            <w:r w:rsidR="00847385">
              <w:rPr>
                <w:b/>
                <w:sz w:val="24"/>
                <w:szCs w:val="24"/>
              </w:rPr>
              <w:t>Warentransporte abwickeln</w:t>
            </w:r>
          </w:p>
        </w:tc>
        <w:tc>
          <w:tcPr>
            <w:tcW w:w="2079" w:type="pct"/>
            <w:gridSpan w:val="2"/>
            <w:tcBorders>
              <w:bottom w:val="single" w:sz="4" w:space="0" w:color="000000"/>
            </w:tcBorders>
          </w:tcPr>
          <w:p w14:paraId="66A5CC76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Zeitrichtwert des Lernfeldes:</w:t>
            </w:r>
          </w:p>
          <w:p w14:paraId="01A1A815" w14:textId="7FD522C9" w:rsidR="00D3058A" w:rsidRPr="008D1C22" w:rsidRDefault="007B5518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3058A" w:rsidRPr="0084226A">
              <w:rPr>
                <w:sz w:val="24"/>
                <w:szCs w:val="24"/>
              </w:rPr>
              <w:t>0 Unterrichtsstunden</w:t>
            </w:r>
          </w:p>
        </w:tc>
      </w:tr>
      <w:tr w:rsidR="00D3058A" w:rsidRPr="008D1C22" w14:paraId="1B25839D" w14:textId="77777777" w:rsidTr="0084226A">
        <w:trPr>
          <w:trHeight w:val="898"/>
        </w:trPr>
        <w:tc>
          <w:tcPr>
            <w:tcW w:w="2921" w:type="pct"/>
          </w:tcPr>
          <w:p w14:paraId="56300D83" w14:textId="77777777" w:rsidR="00D3058A" w:rsidRPr="008D1C22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Titel und Nummer der Lernsituation:</w:t>
            </w:r>
          </w:p>
          <w:p w14:paraId="0C8340F2" w14:textId="359316CD" w:rsidR="00D3058A" w:rsidRPr="00812C7C" w:rsidRDefault="00071689" w:rsidP="0061222A">
            <w:pPr>
              <w:spacing w:after="120" w:line="240" w:lineRule="auto"/>
              <w:rPr>
                <w:b/>
              </w:rPr>
            </w:pPr>
            <w:r>
              <w:rPr>
                <w:b/>
              </w:rPr>
              <w:t>12</w:t>
            </w:r>
            <w:r w:rsidR="00847385">
              <w:rPr>
                <w:b/>
              </w:rPr>
              <w:t>.1</w:t>
            </w:r>
            <w:r w:rsidR="00D3058A">
              <w:rPr>
                <w:b/>
              </w:rPr>
              <w:t xml:space="preserve"> </w:t>
            </w:r>
            <w:r w:rsidR="00D3058A" w:rsidRPr="00C46448">
              <w:rPr>
                <w:b/>
              </w:rPr>
              <w:t>Wir liefern Waren an Kunden mit eigenen Fahrzeugen aus</w:t>
            </w:r>
          </w:p>
        </w:tc>
        <w:tc>
          <w:tcPr>
            <w:tcW w:w="2079" w:type="pct"/>
            <w:gridSpan w:val="2"/>
          </w:tcPr>
          <w:p w14:paraId="225F3C0A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 xml:space="preserve">Zeitbedarf: </w:t>
            </w:r>
          </w:p>
          <w:p w14:paraId="3A8F00FB" w14:textId="219168BA" w:rsidR="00D3058A" w:rsidRPr="008D1C22" w:rsidRDefault="007B5518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3058A" w:rsidRPr="00D14117">
              <w:rPr>
                <w:sz w:val="24"/>
                <w:szCs w:val="24"/>
              </w:rPr>
              <w:t xml:space="preserve"> Stunden</w:t>
            </w:r>
          </w:p>
        </w:tc>
      </w:tr>
      <w:tr w:rsidR="00D3058A" w:rsidRPr="008D1C22" w14:paraId="2A1B3A97" w14:textId="77777777" w:rsidTr="008D1C22">
        <w:trPr>
          <w:trHeight w:val="1068"/>
        </w:trPr>
        <w:tc>
          <w:tcPr>
            <w:tcW w:w="5000" w:type="pct"/>
            <w:gridSpan w:val="3"/>
          </w:tcPr>
          <w:p w14:paraId="0936DD21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Ausgangssituation:</w:t>
            </w:r>
          </w:p>
          <w:p w14:paraId="18CDEC38" w14:textId="16E5C7C4" w:rsidR="00D3058A" w:rsidRPr="00C46448" w:rsidRDefault="00D3058A" w:rsidP="00C46448">
            <w:pPr>
              <w:spacing w:after="120" w:line="240" w:lineRule="auto"/>
              <w:rPr>
                <w:rFonts w:cs="TimesNewRoman"/>
                <w:sz w:val="24"/>
                <w:szCs w:val="24"/>
              </w:rPr>
            </w:pPr>
            <w:r w:rsidRPr="00C46448">
              <w:rPr>
                <w:rFonts w:cs="TimesNewRoman"/>
                <w:sz w:val="24"/>
                <w:szCs w:val="24"/>
              </w:rPr>
              <w:t xml:space="preserve">In der </w:t>
            </w:r>
            <w:r w:rsidR="00C74619">
              <w:rPr>
                <w:rFonts w:cs="TimesNewRoman"/>
                <w:sz w:val="24"/>
                <w:szCs w:val="24"/>
              </w:rPr>
              <w:t>Fairtext GmbH</w:t>
            </w:r>
            <w:r w:rsidR="00847385">
              <w:rPr>
                <w:rFonts w:cs="TimesNewRoman"/>
                <w:sz w:val="24"/>
                <w:szCs w:val="24"/>
              </w:rPr>
              <w:t xml:space="preserve"> </w:t>
            </w:r>
            <w:r w:rsidRPr="00C46448">
              <w:rPr>
                <w:rFonts w:cs="TimesNewRoman"/>
                <w:sz w:val="24"/>
                <w:szCs w:val="24"/>
              </w:rPr>
              <w:t>stellt</w:t>
            </w:r>
            <w:r>
              <w:rPr>
                <w:rFonts w:cs="TimesNewRoman"/>
                <w:sz w:val="24"/>
                <w:szCs w:val="24"/>
              </w:rPr>
              <w:t xml:space="preserve"> </w:t>
            </w:r>
            <w:r w:rsidRPr="00C46448">
              <w:rPr>
                <w:rFonts w:cs="TimesNewRoman"/>
                <w:sz w:val="24"/>
                <w:szCs w:val="24"/>
              </w:rPr>
              <w:t>sich die Frage, ob sich</w:t>
            </w:r>
            <w:r>
              <w:rPr>
                <w:rFonts w:cs="TimesNewRoman"/>
                <w:sz w:val="24"/>
                <w:szCs w:val="24"/>
              </w:rPr>
              <w:t xml:space="preserve"> </w:t>
            </w:r>
            <w:r w:rsidRPr="00C46448">
              <w:rPr>
                <w:rFonts w:cs="TimesNewRoman"/>
                <w:sz w:val="24"/>
                <w:szCs w:val="24"/>
              </w:rPr>
              <w:t>der firmeneigene Lkw</w:t>
            </w:r>
            <w:r>
              <w:rPr>
                <w:rFonts w:cs="TimesNewRoman"/>
                <w:sz w:val="24"/>
                <w:szCs w:val="24"/>
              </w:rPr>
              <w:t xml:space="preserve"> </w:t>
            </w:r>
            <w:r w:rsidRPr="00C46448">
              <w:rPr>
                <w:rFonts w:cs="TimesNewRoman"/>
                <w:sz w:val="24"/>
                <w:szCs w:val="24"/>
              </w:rPr>
              <w:t>wirtschaftlich noch</w:t>
            </w:r>
          </w:p>
          <w:p w14:paraId="2EEBE0C9" w14:textId="77777777" w:rsidR="00D3058A" w:rsidRPr="00812C7C" w:rsidRDefault="00D3058A" w:rsidP="00C46448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C46448">
              <w:rPr>
                <w:rFonts w:cs="TimesNewRoman"/>
                <w:sz w:val="24"/>
                <w:szCs w:val="24"/>
              </w:rPr>
              <w:t>lohnt. Es muss eine</w:t>
            </w:r>
            <w:r>
              <w:rPr>
                <w:rFonts w:cs="TimesNewRoman"/>
                <w:sz w:val="24"/>
                <w:szCs w:val="24"/>
              </w:rPr>
              <w:t xml:space="preserve"> </w:t>
            </w:r>
            <w:r w:rsidRPr="00C46448">
              <w:rPr>
                <w:rFonts w:cs="TimesNewRoman"/>
                <w:sz w:val="24"/>
                <w:szCs w:val="24"/>
              </w:rPr>
              <w:t>Tour geplant werden.</w:t>
            </w:r>
          </w:p>
        </w:tc>
      </w:tr>
      <w:tr w:rsidR="00847385" w:rsidRPr="008D1C22" w14:paraId="37643108" w14:textId="77777777" w:rsidTr="008D1C22">
        <w:trPr>
          <w:trHeight w:val="1068"/>
        </w:trPr>
        <w:tc>
          <w:tcPr>
            <w:tcW w:w="5000" w:type="pct"/>
            <w:gridSpan w:val="3"/>
          </w:tcPr>
          <w:p w14:paraId="2B49EF43" w14:textId="77777777" w:rsidR="00174F44" w:rsidRDefault="00174F44" w:rsidP="00174F44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03BAD">
              <w:rPr>
                <w:b/>
                <w:smallCaps/>
                <w:sz w:val="24"/>
                <w:szCs w:val="24"/>
              </w:rPr>
              <w:t>Bezug zu Lehrbuchkapiteln</w:t>
            </w:r>
          </w:p>
          <w:p w14:paraId="6EF60A05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  <w:r w:rsidRPr="00770138">
              <w:rPr>
                <w:sz w:val="24"/>
              </w:rPr>
              <w:t>12.9 Transport im Werkverkehr, durch Frachtführer oder mithilfe von Spediteuren</w:t>
            </w:r>
          </w:p>
          <w:p w14:paraId="314707D0" w14:textId="6FEB4AA3" w:rsidR="00847385" w:rsidRPr="00770138" w:rsidRDefault="00770138" w:rsidP="00770138">
            <w:pPr>
              <w:spacing w:after="120" w:line="240" w:lineRule="auto"/>
              <w:rPr>
                <w:sz w:val="24"/>
              </w:rPr>
            </w:pPr>
            <w:r w:rsidRPr="00770138">
              <w:rPr>
                <w:sz w:val="24"/>
              </w:rPr>
              <w:t>12.10 Tourenplanung</w:t>
            </w:r>
          </w:p>
          <w:p w14:paraId="516F56DD" w14:textId="268E0448" w:rsidR="002F0022" w:rsidRPr="008D1C22" w:rsidRDefault="002F0022" w:rsidP="002F00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</w:p>
        </w:tc>
      </w:tr>
      <w:tr w:rsidR="00D3058A" w:rsidRPr="008D1C22" w14:paraId="35175D1B" w14:textId="77777777" w:rsidTr="008D1C22">
        <w:trPr>
          <w:trHeight w:val="602"/>
        </w:trPr>
        <w:tc>
          <w:tcPr>
            <w:tcW w:w="5000" w:type="pct"/>
            <w:gridSpan w:val="3"/>
          </w:tcPr>
          <w:p w14:paraId="71A375D7" w14:textId="232D4F4D" w:rsidR="00D3058A" w:rsidRPr="008D1C22" w:rsidRDefault="00774727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HANDLUNGSERGEBNIS</w:t>
            </w:r>
            <w:r w:rsidR="00D3058A" w:rsidRPr="008D1C22">
              <w:rPr>
                <w:b/>
                <w:smallCaps/>
                <w:sz w:val="24"/>
                <w:szCs w:val="24"/>
              </w:rPr>
              <w:t>:</w:t>
            </w:r>
          </w:p>
          <w:p w14:paraId="26ECA1C8" w14:textId="77777777" w:rsidR="00D3058A" w:rsidRPr="00C46448" w:rsidRDefault="00D3058A" w:rsidP="00D3058A">
            <w:pPr>
              <w:pStyle w:val="Listenabsatz"/>
              <w:numPr>
                <w:ilvl w:val="0"/>
                <w:numId w:val="3"/>
              </w:numPr>
              <w:spacing w:after="120" w:line="240" w:lineRule="auto"/>
              <w:ind w:left="313" w:hanging="342"/>
              <w:rPr>
                <w:sz w:val="24"/>
                <w:szCs w:val="24"/>
              </w:rPr>
            </w:pPr>
            <w:r w:rsidRPr="00C46448">
              <w:rPr>
                <w:sz w:val="24"/>
                <w:szCs w:val="24"/>
              </w:rPr>
              <w:t>Beurteilung der</w:t>
            </w:r>
            <w:r>
              <w:rPr>
                <w:sz w:val="24"/>
                <w:szCs w:val="24"/>
              </w:rPr>
              <w:t xml:space="preserve"> </w:t>
            </w:r>
            <w:r w:rsidRPr="00C46448">
              <w:rPr>
                <w:sz w:val="24"/>
                <w:szCs w:val="24"/>
              </w:rPr>
              <w:t>firmeneigenen Zustellung</w:t>
            </w:r>
          </w:p>
          <w:p w14:paraId="5F07460E" w14:textId="77777777" w:rsidR="00D3058A" w:rsidRPr="00C46448" w:rsidRDefault="00D3058A" w:rsidP="00D3058A">
            <w:pPr>
              <w:pStyle w:val="Listenabsatz"/>
              <w:numPr>
                <w:ilvl w:val="0"/>
                <w:numId w:val="3"/>
              </w:numPr>
              <w:spacing w:after="120" w:line="240" w:lineRule="auto"/>
              <w:ind w:left="313" w:hanging="313"/>
              <w:rPr>
                <w:sz w:val="24"/>
                <w:szCs w:val="24"/>
              </w:rPr>
            </w:pPr>
            <w:r w:rsidRPr="00C46448">
              <w:rPr>
                <w:sz w:val="24"/>
                <w:szCs w:val="24"/>
              </w:rPr>
              <w:t>Planung einer günstigsten</w:t>
            </w:r>
            <w:r>
              <w:rPr>
                <w:sz w:val="24"/>
                <w:szCs w:val="24"/>
              </w:rPr>
              <w:t xml:space="preserve"> </w:t>
            </w:r>
            <w:r w:rsidRPr="00C46448">
              <w:rPr>
                <w:sz w:val="24"/>
                <w:szCs w:val="24"/>
              </w:rPr>
              <w:t>Tour</w:t>
            </w:r>
          </w:p>
        </w:tc>
      </w:tr>
      <w:tr w:rsidR="00D3058A" w:rsidRPr="008D1C22" w14:paraId="7A7E4DE2" w14:textId="77777777" w:rsidTr="008D1C22">
        <w:trPr>
          <w:trHeight w:val="736"/>
        </w:trPr>
        <w:tc>
          <w:tcPr>
            <w:tcW w:w="5000" w:type="pct"/>
            <w:gridSpan w:val="3"/>
          </w:tcPr>
          <w:p w14:paraId="5C5B9C5D" w14:textId="77777777" w:rsidR="00D3058A" w:rsidRPr="008D1C22" w:rsidRDefault="00D3058A" w:rsidP="008D1C22">
            <w:pPr>
              <w:spacing w:after="120" w:line="240" w:lineRule="auto"/>
              <w:rPr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Bezüge zwischen den Lernbereichen bzw. zu anderen Lernfeldern/Fächern oder anderen Lernsituationen</w:t>
            </w:r>
            <w:r w:rsidRPr="008D1C22">
              <w:rPr>
                <w:smallCaps/>
                <w:sz w:val="24"/>
                <w:szCs w:val="24"/>
              </w:rPr>
              <w:t>:</w:t>
            </w:r>
          </w:p>
          <w:p w14:paraId="418A8788" w14:textId="77777777" w:rsidR="00D3058A" w:rsidRPr="008D1C22" w:rsidRDefault="00D3058A" w:rsidP="008D1C22">
            <w:pPr>
              <w:spacing w:after="120" w:line="240" w:lineRule="auto"/>
            </w:pPr>
          </w:p>
        </w:tc>
      </w:tr>
      <w:tr w:rsidR="00D3058A" w:rsidRPr="008D1C22" w14:paraId="50E56830" w14:textId="77777777" w:rsidTr="008D1C22">
        <w:trPr>
          <w:trHeight w:val="819"/>
        </w:trPr>
        <w:tc>
          <w:tcPr>
            <w:tcW w:w="5000" w:type="pct"/>
            <w:gridSpan w:val="3"/>
          </w:tcPr>
          <w:p w14:paraId="5A7EE35E" w14:textId="77777777" w:rsidR="00D3058A" w:rsidRPr="0049108D" w:rsidRDefault="00D3058A" w:rsidP="0049108D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Lernvoraussetzungen</w:t>
            </w:r>
            <w:r>
              <w:rPr>
                <w:b/>
                <w:smallCaps/>
                <w:sz w:val="24"/>
                <w:szCs w:val="24"/>
              </w:rPr>
              <w:t>:</w:t>
            </w:r>
          </w:p>
        </w:tc>
      </w:tr>
      <w:tr w:rsidR="00D3058A" w:rsidRPr="008D1C22" w14:paraId="7CB847BA" w14:textId="77777777" w:rsidTr="0084226A">
        <w:trPr>
          <w:trHeight w:val="1501"/>
        </w:trPr>
        <w:tc>
          <w:tcPr>
            <w:tcW w:w="5000" w:type="pct"/>
            <w:gridSpan w:val="3"/>
          </w:tcPr>
          <w:p w14:paraId="0BDAC784" w14:textId="77777777" w:rsidR="00D3058A" w:rsidRPr="008D1C22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Kompetenzen:</w:t>
            </w:r>
          </w:p>
          <w:p w14:paraId="6324D0C4" w14:textId="77777777" w:rsidR="00D3058A" w:rsidRPr="007449E2" w:rsidRDefault="00D3058A" w:rsidP="007449E2">
            <w:pPr>
              <w:spacing w:after="120" w:line="240" w:lineRule="auto"/>
              <w:rPr>
                <w:sz w:val="24"/>
                <w:szCs w:val="24"/>
              </w:rPr>
            </w:pPr>
            <w:r w:rsidRPr="007449E2">
              <w:rPr>
                <w:sz w:val="24"/>
                <w:szCs w:val="24"/>
              </w:rPr>
              <w:t>Die Schüler</w:t>
            </w:r>
          </w:p>
          <w:p w14:paraId="1669E9CA" w14:textId="77777777" w:rsidR="00D3058A" w:rsidRPr="00212C13" w:rsidRDefault="00D3058A" w:rsidP="00D3058A">
            <w:pPr>
              <w:pStyle w:val="Listenabsatz"/>
              <w:numPr>
                <w:ilvl w:val="0"/>
                <w:numId w:val="2"/>
              </w:numPr>
              <w:spacing w:after="120" w:line="240" w:lineRule="auto"/>
              <w:rPr>
                <w:rFonts w:cs="TimesNewRoman"/>
                <w:sz w:val="24"/>
                <w:szCs w:val="24"/>
              </w:rPr>
            </w:pPr>
            <w:r>
              <w:rPr>
                <w:sz w:val="24"/>
                <w:szCs w:val="24"/>
              </w:rPr>
              <w:t>erkennen die zunehmende Bedeutung der Tourenplanung</w:t>
            </w:r>
          </w:p>
          <w:p w14:paraId="783AA426" w14:textId="77777777" w:rsidR="00D3058A" w:rsidRPr="007449E2" w:rsidRDefault="00D3058A" w:rsidP="00D3058A">
            <w:pPr>
              <w:pStyle w:val="Listenabsatz"/>
              <w:numPr>
                <w:ilvl w:val="0"/>
                <w:numId w:val="2"/>
              </w:numPr>
              <w:spacing w:after="120" w:line="240" w:lineRule="auto"/>
              <w:rPr>
                <w:rFonts w:cs="TimesNewRoman"/>
                <w:sz w:val="24"/>
                <w:szCs w:val="24"/>
              </w:rPr>
            </w:pPr>
            <w:r>
              <w:rPr>
                <w:sz w:val="24"/>
                <w:szCs w:val="24"/>
              </w:rPr>
              <w:t>wählen geeignete Transportmittel aus</w:t>
            </w:r>
          </w:p>
        </w:tc>
      </w:tr>
      <w:tr w:rsidR="00D3058A" w:rsidRPr="008D1C22" w14:paraId="507DFE63" w14:textId="77777777" w:rsidTr="008D1C22">
        <w:trPr>
          <w:trHeight w:val="787"/>
        </w:trPr>
        <w:tc>
          <w:tcPr>
            <w:tcW w:w="5000" w:type="pct"/>
            <w:gridSpan w:val="3"/>
          </w:tcPr>
          <w:p w14:paraId="44A4A993" w14:textId="77777777" w:rsidR="00D3058A" w:rsidRPr="008D1C22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Fachinhalte:</w:t>
            </w:r>
          </w:p>
          <w:p w14:paraId="7C0A41BE" w14:textId="77777777" w:rsidR="00D3058A" w:rsidRPr="00C46448" w:rsidRDefault="00D3058A" w:rsidP="00D3058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C46448">
              <w:rPr>
                <w:sz w:val="24"/>
                <w:szCs w:val="24"/>
              </w:rPr>
              <w:t>Firmeneigene Zustellung</w:t>
            </w:r>
          </w:p>
          <w:p w14:paraId="308911F5" w14:textId="77777777" w:rsidR="00D3058A" w:rsidRPr="00C46448" w:rsidRDefault="00D3058A" w:rsidP="00D3058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C46448">
              <w:rPr>
                <w:sz w:val="24"/>
                <w:szCs w:val="24"/>
              </w:rPr>
              <w:t>Lieferschein</w:t>
            </w:r>
          </w:p>
          <w:p w14:paraId="1582A844" w14:textId="77777777" w:rsidR="00D3058A" w:rsidRPr="00812C7C" w:rsidRDefault="00D3058A" w:rsidP="00D3058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C46448">
              <w:rPr>
                <w:sz w:val="24"/>
                <w:szCs w:val="24"/>
              </w:rPr>
              <w:t>Tourenplanung</w:t>
            </w:r>
          </w:p>
        </w:tc>
      </w:tr>
      <w:tr w:rsidR="00D3058A" w:rsidRPr="00FA5F18" w14:paraId="3C80E9C5" w14:textId="77777777" w:rsidTr="008D1C22">
        <w:trPr>
          <w:trHeight w:val="944"/>
        </w:trPr>
        <w:tc>
          <w:tcPr>
            <w:tcW w:w="5000" w:type="pct"/>
            <w:gridSpan w:val="3"/>
          </w:tcPr>
          <w:p w14:paraId="0C94F2F6" w14:textId="77777777" w:rsidR="00D3058A" w:rsidRPr="00664F80" w:rsidRDefault="00D3058A" w:rsidP="00664F8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Methoden:</w:t>
            </w:r>
          </w:p>
          <w:p w14:paraId="4939766C" w14:textId="77777777" w:rsidR="00D3058A" w:rsidRPr="00851B96" w:rsidRDefault="00D3058A" w:rsidP="00851B96">
            <w:pPr>
              <w:spacing w:after="12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Partnerarbeit</w:t>
            </w:r>
          </w:p>
        </w:tc>
      </w:tr>
      <w:tr w:rsidR="00D3058A" w:rsidRPr="008D1C22" w14:paraId="089CDE46" w14:textId="77777777" w:rsidTr="008D1C22">
        <w:trPr>
          <w:trHeight w:val="645"/>
        </w:trPr>
        <w:tc>
          <w:tcPr>
            <w:tcW w:w="5000" w:type="pct"/>
            <w:gridSpan w:val="3"/>
          </w:tcPr>
          <w:p w14:paraId="389510EB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Lernstandskontrollen:</w:t>
            </w:r>
          </w:p>
          <w:p w14:paraId="49B6E5DB" w14:textId="77777777" w:rsidR="00D3058A" w:rsidRPr="00C15727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</w:p>
        </w:tc>
      </w:tr>
      <w:tr w:rsidR="00D3058A" w:rsidRPr="008D1C22" w14:paraId="1AAF3E3B" w14:textId="77777777" w:rsidTr="008D1C22">
        <w:trPr>
          <w:trHeight w:val="290"/>
        </w:trPr>
        <w:tc>
          <w:tcPr>
            <w:tcW w:w="5000" w:type="pct"/>
            <w:gridSpan w:val="3"/>
          </w:tcPr>
          <w:p w14:paraId="0507E37F" w14:textId="77777777" w:rsidR="00D3058A" w:rsidRPr="0049108D" w:rsidRDefault="00D3058A" w:rsidP="00851B96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Organisatorische Besonderheiten:</w:t>
            </w:r>
          </w:p>
        </w:tc>
      </w:tr>
    </w:tbl>
    <w:p w14:paraId="4FF30EA9" w14:textId="29C87768" w:rsidR="00D3058A" w:rsidRDefault="00D3058A" w:rsidP="00C129F9">
      <w:pPr>
        <w:spacing w:after="120" w:line="240" w:lineRule="auto"/>
      </w:pPr>
    </w:p>
    <w:p w14:paraId="0A99974B" w14:textId="414DC8CD" w:rsidR="0040189B" w:rsidRDefault="0040189B" w:rsidP="00C129F9">
      <w:pPr>
        <w:spacing w:after="120" w:line="240" w:lineRule="auto"/>
      </w:pPr>
    </w:p>
    <w:p w14:paraId="601D2EEC" w14:textId="5A9DF464" w:rsidR="0040189B" w:rsidRDefault="0040189B">
      <w:r>
        <w:br w:type="page"/>
      </w:r>
    </w:p>
    <w:p w14:paraId="78B5864D" w14:textId="77777777" w:rsidR="0040189B" w:rsidRPr="00E6372F" w:rsidRDefault="0040189B" w:rsidP="00C129F9">
      <w:pPr>
        <w:spacing w:after="120" w:line="240" w:lineRule="auto"/>
      </w:pPr>
    </w:p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908"/>
        <w:gridCol w:w="1104"/>
      </w:tblGrid>
      <w:tr w:rsidR="00D3058A" w:rsidRPr="008D1C22" w14:paraId="0ECE4716" w14:textId="77777777" w:rsidTr="008D1C22">
        <w:trPr>
          <w:trHeight w:val="557"/>
        </w:trPr>
        <w:tc>
          <w:tcPr>
            <w:tcW w:w="4428" w:type="pct"/>
            <w:gridSpan w:val="2"/>
            <w:vAlign w:val="center"/>
          </w:tcPr>
          <w:p w14:paraId="1DBD91E9" w14:textId="77777777" w:rsidR="00D3058A" w:rsidRPr="008D1C22" w:rsidRDefault="00D3058A" w:rsidP="00C824C6">
            <w:pPr>
              <w:spacing w:after="120" w:line="240" w:lineRule="auto"/>
              <w:jc w:val="center"/>
              <w:rPr>
                <w:b/>
                <w:smallCaps/>
                <w:sz w:val="24"/>
                <w:szCs w:val="24"/>
              </w:rPr>
            </w:pPr>
            <w:r w:rsidRPr="0084226A">
              <w:rPr>
                <w:b/>
                <w:smallCaps/>
                <w:sz w:val="32"/>
                <w:szCs w:val="24"/>
              </w:rPr>
              <w:t xml:space="preserve">Didaktischer Jahresplan für das </w:t>
            </w:r>
            <w:r>
              <w:rPr>
                <w:b/>
                <w:smallCaps/>
                <w:sz w:val="32"/>
                <w:szCs w:val="24"/>
              </w:rPr>
              <w:t xml:space="preserve">laufende </w:t>
            </w:r>
            <w:r w:rsidRPr="0084226A">
              <w:rPr>
                <w:b/>
                <w:smallCaps/>
                <w:sz w:val="32"/>
                <w:szCs w:val="24"/>
              </w:rPr>
              <w:t xml:space="preserve">Schuljahr: </w:t>
            </w:r>
          </w:p>
        </w:tc>
        <w:tc>
          <w:tcPr>
            <w:tcW w:w="572" w:type="pct"/>
            <w:vAlign w:val="center"/>
          </w:tcPr>
          <w:p w14:paraId="0C935D08" w14:textId="3255F4FF" w:rsidR="00D3058A" w:rsidRPr="0084226A" w:rsidRDefault="00774727" w:rsidP="0084226A">
            <w:pPr>
              <w:spacing w:after="120" w:line="240" w:lineRule="auto"/>
              <w:jc w:val="right"/>
              <w:rPr>
                <w:b/>
                <w:smallCaps/>
                <w:sz w:val="32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GO</w:t>
            </w:r>
          </w:p>
          <w:p w14:paraId="0C64B707" w14:textId="2805F9A9" w:rsidR="00D3058A" w:rsidRPr="0084226A" w:rsidRDefault="0040189B" w:rsidP="00EE3100">
            <w:pPr>
              <w:spacing w:after="120" w:line="240" w:lineRule="auto"/>
              <w:jc w:val="right"/>
              <w:rPr>
                <w:b/>
                <w:smallCaps/>
                <w:sz w:val="24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12.2</w:t>
            </w:r>
          </w:p>
        </w:tc>
      </w:tr>
      <w:tr w:rsidR="00D3058A" w:rsidRPr="008D1C22" w14:paraId="70565891" w14:textId="77777777" w:rsidTr="0084226A">
        <w:trPr>
          <w:trHeight w:val="644"/>
        </w:trPr>
        <w:tc>
          <w:tcPr>
            <w:tcW w:w="2921" w:type="pct"/>
          </w:tcPr>
          <w:p w14:paraId="1A89CBAB" w14:textId="77777777" w:rsidR="00D3058A" w:rsidRDefault="00D3058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Schulform:</w:t>
            </w:r>
            <w:r>
              <w:rPr>
                <w:b/>
                <w:smallCaps/>
                <w:sz w:val="24"/>
                <w:szCs w:val="24"/>
              </w:rPr>
              <w:t xml:space="preserve"> </w:t>
            </w:r>
          </w:p>
          <w:p w14:paraId="33572D33" w14:textId="09424212" w:rsidR="00D3058A" w:rsidRPr="008D1C22" w:rsidRDefault="00D3058A" w:rsidP="00812C7C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Kfm. </w:t>
            </w:r>
            <w:r w:rsidRPr="00D14117">
              <w:rPr>
                <w:sz w:val="24"/>
                <w:szCs w:val="24"/>
              </w:rPr>
              <w:t>Berufsschule</w:t>
            </w:r>
            <w:r>
              <w:rPr>
                <w:sz w:val="24"/>
                <w:szCs w:val="24"/>
              </w:rPr>
              <w:br/>
              <w:t xml:space="preserve">Kaufmann/-frau </w:t>
            </w:r>
            <w:r w:rsidR="00C74619">
              <w:rPr>
                <w:sz w:val="24"/>
                <w:szCs w:val="24"/>
              </w:rPr>
              <w:t>für Groß- und Außenhandelsmanagement</w:t>
            </w:r>
          </w:p>
        </w:tc>
        <w:tc>
          <w:tcPr>
            <w:tcW w:w="2079" w:type="pct"/>
            <w:gridSpan w:val="2"/>
          </w:tcPr>
          <w:p w14:paraId="326DBB58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Stufe/Jahrgang/Klasse:</w:t>
            </w:r>
          </w:p>
          <w:p w14:paraId="36B8F330" w14:textId="6973822E" w:rsidR="00D3058A" w:rsidRPr="008D1C22" w:rsidRDefault="00A92B9F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Fachstufe 2</w:t>
            </w:r>
          </w:p>
        </w:tc>
      </w:tr>
      <w:tr w:rsidR="00D3058A" w:rsidRPr="008D1C22" w14:paraId="7D1AD947" w14:textId="77777777" w:rsidTr="0084226A">
        <w:trPr>
          <w:trHeight w:val="607"/>
        </w:trPr>
        <w:tc>
          <w:tcPr>
            <w:tcW w:w="2921" w:type="pct"/>
            <w:tcBorders>
              <w:bottom w:val="single" w:sz="4" w:space="0" w:color="000000"/>
            </w:tcBorders>
          </w:tcPr>
          <w:p w14:paraId="3B90B49A" w14:textId="77777777" w:rsidR="00D3058A" w:rsidRDefault="00D3058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Lernfeld:</w:t>
            </w:r>
            <w:r>
              <w:rPr>
                <w:b/>
                <w:smallCaps/>
                <w:sz w:val="24"/>
                <w:szCs w:val="24"/>
              </w:rPr>
              <w:t xml:space="preserve">       </w:t>
            </w:r>
          </w:p>
          <w:p w14:paraId="396D5096" w14:textId="0FFD4CB8" w:rsidR="00D3058A" w:rsidRPr="00812C7C" w:rsidRDefault="0040189B" w:rsidP="00C824C6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D3058A">
              <w:rPr>
                <w:b/>
                <w:sz w:val="24"/>
                <w:szCs w:val="24"/>
              </w:rPr>
              <w:t xml:space="preserve">  </w:t>
            </w:r>
            <w:r w:rsidR="00847385">
              <w:rPr>
                <w:b/>
                <w:sz w:val="24"/>
                <w:szCs w:val="24"/>
              </w:rPr>
              <w:t>Warentransporte abwickeln</w:t>
            </w:r>
          </w:p>
        </w:tc>
        <w:tc>
          <w:tcPr>
            <w:tcW w:w="2079" w:type="pct"/>
            <w:gridSpan w:val="2"/>
            <w:tcBorders>
              <w:bottom w:val="single" w:sz="4" w:space="0" w:color="000000"/>
            </w:tcBorders>
          </w:tcPr>
          <w:p w14:paraId="31B95FC3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Zeitrichtwert des Lernfeldes:</w:t>
            </w:r>
          </w:p>
          <w:p w14:paraId="2F9B8A71" w14:textId="3E99D95B" w:rsidR="00D3058A" w:rsidRPr="008D1C22" w:rsidRDefault="007B5518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 </w:t>
            </w:r>
            <w:r w:rsidR="00D3058A" w:rsidRPr="0084226A">
              <w:rPr>
                <w:sz w:val="24"/>
                <w:szCs w:val="24"/>
              </w:rPr>
              <w:t>Unterrichtsstunden</w:t>
            </w:r>
          </w:p>
        </w:tc>
      </w:tr>
      <w:tr w:rsidR="00D3058A" w:rsidRPr="008D1C22" w14:paraId="353AAB7B" w14:textId="77777777" w:rsidTr="0084226A">
        <w:trPr>
          <w:trHeight w:val="898"/>
        </w:trPr>
        <w:tc>
          <w:tcPr>
            <w:tcW w:w="2921" w:type="pct"/>
          </w:tcPr>
          <w:p w14:paraId="1EF08504" w14:textId="77777777" w:rsidR="00D3058A" w:rsidRPr="008D1C22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Titel und Nummer der Lernsituation:</w:t>
            </w:r>
          </w:p>
          <w:p w14:paraId="0C2BBF47" w14:textId="59C09832" w:rsidR="00D3058A" w:rsidRPr="00812C7C" w:rsidRDefault="0040189B" w:rsidP="00770138">
            <w:pPr>
              <w:spacing w:after="120" w:line="240" w:lineRule="auto"/>
              <w:rPr>
                <w:b/>
              </w:rPr>
            </w:pPr>
            <w:r>
              <w:rPr>
                <w:b/>
              </w:rPr>
              <w:t>12</w:t>
            </w:r>
            <w:r w:rsidR="00770138">
              <w:rPr>
                <w:b/>
              </w:rPr>
              <w:t>.2</w:t>
            </w:r>
            <w:r w:rsidR="00D3058A">
              <w:rPr>
                <w:b/>
              </w:rPr>
              <w:t xml:space="preserve"> </w:t>
            </w:r>
            <w:r w:rsidR="00D3058A" w:rsidRPr="004C09D0">
              <w:rPr>
                <w:b/>
              </w:rPr>
              <w:t>Wir wählen geeignete Frachtführer aus</w:t>
            </w:r>
          </w:p>
        </w:tc>
        <w:tc>
          <w:tcPr>
            <w:tcW w:w="2079" w:type="pct"/>
            <w:gridSpan w:val="2"/>
          </w:tcPr>
          <w:p w14:paraId="0555AB96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 xml:space="preserve">Zeitbedarf: </w:t>
            </w:r>
          </w:p>
          <w:p w14:paraId="42A45416" w14:textId="04875E1F" w:rsidR="00D3058A" w:rsidRPr="008D1C22" w:rsidRDefault="007B5518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3058A" w:rsidRPr="00D14117">
              <w:rPr>
                <w:sz w:val="24"/>
                <w:szCs w:val="24"/>
              </w:rPr>
              <w:t xml:space="preserve"> Stunden</w:t>
            </w:r>
          </w:p>
        </w:tc>
      </w:tr>
      <w:tr w:rsidR="00D3058A" w:rsidRPr="008D1C22" w14:paraId="5E802AB5" w14:textId="77777777" w:rsidTr="008D1C22">
        <w:trPr>
          <w:trHeight w:val="1068"/>
        </w:trPr>
        <w:tc>
          <w:tcPr>
            <w:tcW w:w="5000" w:type="pct"/>
            <w:gridSpan w:val="3"/>
          </w:tcPr>
          <w:p w14:paraId="26D15F35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Ausgangssituation:</w:t>
            </w:r>
          </w:p>
          <w:p w14:paraId="493E3FB5" w14:textId="0374E8B1" w:rsidR="00D3058A" w:rsidRPr="004C09D0" w:rsidRDefault="00D3058A" w:rsidP="004C09D0">
            <w:pPr>
              <w:spacing w:after="120" w:line="240" w:lineRule="auto"/>
              <w:rPr>
                <w:rFonts w:cs="TimesNewRoman"/>
                <w:sz w:val="24"/>
                <w:szCs w:val="24"/>
              </w:rPr>
            </w:pPr>
            <w:r w:rsidRPr="004C09D0">
              <w:rPr>
                <w:rFonts w:cs="TimesNewRoman"/>
                <w:sz w:val="24"/>
                <w:szCs w:val="24"/>
              </w:rPr>
              <w:t xml:space="preserve">In der </w:t>
            </w:r>
            <w:r w:rsidR="00C74619">
              <w:rPr>
                <w:rFonts w:cs="TimesNewRoman"/>
                <w:sz w:val="24"/>
                <w:szCs w:val="24"/>
              </w:rPr>
              <w:t>Fairtext GmbH</w:t>
            </w:r>
            <w:r w:rsidR="0040189B">
              <w:rPr>
                <w:rFonts w:cs="TimesNewRoman"/>
                <w:sz w:val="24"/>
                <w:szCs w:val="24"/>
              </w:rPr>
              <w:t xml:space="preserve"> </w:t>
            </w:r>
            <w:r w:rsidRPr="004C09D0">
              <w:rPr>
                <w:rFonts w:cs="TimesNewRoman"/>
                <w:sz w:val="24"/>
                <w:szCs w:val="24"/>
              </w:rPr>
              <w:t>müssen</w:t>
            </w:r>
            <w:r>
              <w:rPr>
                <w:rFonts w:cs="TimesNewRoman"/>
                <w:sz w:val="24"/>
                <w:szCs w:val="24"/>
              </w:rPr>
              <w:t xml:space="preserve"> </w:t>
            </w:r>
            <w:r w:rsidRPr="004C09D0">
              <w:rPr>
                <w:rFonts w:cs="TimesNewRoman"/>
                <w:sz w:val="24"/>
                <w:szCs w:val="24"/>
              </w:rPr>
              <w:t>unterschiedliche</w:t>
            </w:r>
            <w:r>
              <w:rPr>
                <w:rFonts w:cs="TimesNewRoman"/>
                <w:sz w:val="24"/>
                <w:szCs w:val="24"/>
              </w:rPr>
              <w:t xml:space="preserve"> </w:t>
            </w:r>
            <w:r w:rsidRPr="004C09D0">
              <w:rPr>
                <w:rFonts w:cs="TimesNewRoman"/>
                <w:sz w:val="24"/>
                <w:szCs w:val="24"/>
              </w:rPr>
              <w:t>Waren transportiert</w:t>
            </w:r>
            <w:r>
              <w:rPr>
                <w:rFonts w:cs="TimesNewRoman"/>
                <w:sz w:val="24"/>
                <w:szCs w:val="24"/>
              </w:rPr>
              <w:t xml:space="preserve"> </w:t>
            </w:r>
            <w:r w:rsidRPr="004C09D0">
              <w:rPr>
                <w:rFonts w:cs="TimesNewRoman"/>
                <w:sz w:val="24"/>
                <w:szCs w:val="24"/>
              </w:rPr>
              <w:t>werden. Nina Kröger</w:t>
            </w:r>
          </w:p>
          <w:p w14:paraId="741ED938" w14:textId="77777777" w:rsidR="00D3058A" w:rsidRPr="00812C7C" w:rsidRDefault="00D3058A" w:rsidP="004C09D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4C09D0">
              <w:rPr>
                <w:rFonts w:cs="TimesNewRoman"/>
                <w:sz w:val="24"/>
                <w:szCs w:val="24"/>
              </w:rPr>
              <w:t>muss den zweckmäßigsten</w:t>
            </w:r>
            <w:r>
              <w:rPr>
                <w:rFonts w:cs="TimesNewRoman"/>
                <w:sz w:val="24"/>
                <w:szCs w:val="24"/>
              </w:rPr>
              <w:t xml:space="preserve"> </w:t>
            </w:r>
            <w:r w:rsidRPr="004C09D0">
              <w:rPr>
                <w:rFonts w:cs="TimesNewRoman"/>
                <w:sz w:val="24"/>
                <w:szCs w:val="24"/>
              </w:rPr>
              <w:t>Frachtführer</w:t>
            </w:r>
            <w:r>
              <w:rPr>
                <w:rFonts w:cs="TimesNewRoman"/>
                <w:sz w:val="24"/>
                <w:szCs w:val="24"/>
              </w:rPr>
              <w:t xml:space="preserve"> </w:t>
            </w:r>
            <w:r w:rsidRPr="004C09D0">
              <w:rPr>
                <w:rFonts w:cs="TimesNewRoman"/>
                <w:sz w:val="24"/>
                <w:szCs w:val="24"/>
              </w:rPr>
              <w:t>auswählen.</w:t>
            </w:r>
          </w:p>
        </w:tc>
      </w:tr>
      <w:tr w:rsidR="0040189B" w:rsidRPr="008D1C22" w14:paraId="65926B1F" w14:textId="77777777" w:rsidTr="008D1C22">
        <w:trPr>
          <w:trHeight w:val="1068"/>
        </w:trPr>
        <w:tc>
          <w:tcPr>
            <w:tcW w:w="5000" w:type="pct"/>
            <w:gridSpan w:val="3"/>
          </w:tcPr>
          <w:p w14:paraId="08EFEAFD" w14:textId="77777777" w:rsidR="00174F44" w:rsidRDefault="00174F44" w:rsidP="00174F44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03BAD">
              <w:rPr>
                <w:b/>
                <w:smallCaps/>
                <w:sz w:val="24"/>
                <w:szCs w:val="24"/>
              </w:rPr>
              <w:t>Bezug zu Lehrbuchkapiteln</w:t>
            </w:r>
          </w:p>
          <w:p w14:paraId="24130BC9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  <w:r w:rsidRPr="00770138">
              <w:rPr>
                <w:sz w:val="24"/>
              </w:rPr>
              <w:t xml:space="preserve">12.8 Auswahl geeignete Transportmittel </w:t>
            </w:r>
          </w:p>
          <w:p w14:paraId="09B7F2EB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</w:p>
          <w:p w14:paraId="70EECD20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  <w:r w:rsidRPr="00770138">
              <w:rPr>
                <w:sz w:val="24"/>
              </w:rPr>
              <w:t>12.1 Güterversand mit der Bahn</w:t>
            </w:r>
          </w:p>
          <w:p w14:paraId="144047D4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</w:p>
          <w:p w14:paraId="01104598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  <w:r w:rsidRPr="00770138">
              <w:rPr>
                <w:sz w:val="24"/>
              </w:rPr>
              <w:t xml:space="preserve">122.Güterversand mit Unternehmen des Güterkraftverkehrs </w:t>
            </w:r>
          </w:p>
          <w:p w14:paraId="684A86D2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  <w:r w:rsidRPr="00770138">
              <w:rPr>
                <w:sz w:val="24"/>
              </w:rPr>
              <w:t>12.5Güterversand per Luftfracht</w:t>
            </w:r>
          </w:p>
          <w:p w14:paraId="0E2325BF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  <w:r w:rsidRPr="00770138">
              <w:rPr>
                <w:sz w:val="24"/>
              </w:rPr>
              <w:t>12.6 Güterversand mit KEP-Diensten</w:t>
            </w:r>
          </w:p>
          <w:p w14:paraId="756BCE33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</w:p>
          <w:p w14:paraId="6CDC96CF" w14:textId="43D2751C" w:rsidR="0040189B" w:rsidRPr="008D1C22" w:rsidRDefault="00770138" w:rsidP="00770138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770138">
              <w:rPr>
                <w:sz w:val="24"/>
              </w:rPr>
              <w:t>12.9 Güterversand im Werkverkehr, Frachtführer oder mithilfe von Spediteuren</w:t>
            </w:r>
          </w:p>
        </w:tc>
      </w:tr>
      <w:tr w:rsidR="00D3058A" w:rsidRPr="008D1C22" w14:paraId="3B481D14" w14:textId="77777777" w:rsidTr="008D1C22">
        <w:trPr>
          <w:trHeight w:val="602"/>
        </w:trPr>
        <w:tc>
          <w:tcPr>
            <w:tcW w:w="5000" w:type="pct"/>
            <w:gridSpan w:val="3"/>
          </w:tcPr>
          <w:p w14:paraId="75F35B36" w14:textId="10A0A947" w:rsidR="00D3058A" w:rsidRPr="004C09D0" w:rsidRDefault="00774727" w:rsidP="004C09D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HANDLUNGSERGEBNIS</w:t>
            </w:r>
          </w:p>
          <w:p w14:paraId="13FF1151" w14:textId="77777777" w:rsidR="00D3058A" w:rsidRPr="004C09D0" w:rsidRDefault="00D3058A" w:rsidP="00D3058A">
            <w:pPr>
              <w:pStyle w:val="Listenabsatz"/>
              <w:numPr>
                <w:ilvl w:val="0"/>
                <w:numId w:val="4"/>
              </w:numPr>
              <w:spacing w:after="120" w:line="240" w:lineRule="auto"/>
              <w:ind w:left="454" w:hanging="425"/>
              <w:rPr>
                <w:sz w:val="24"/>
                <w:szCs w:val="24"/>
              </w:rPr>
            </w:pPr>
            <w:r w:rsidRPr="004C09D0">
              <w:rPr>
                <w:sz w:val="24"/>
                <w:szCs w:val="24"/>
              </w:rPr>
              <w:t>Entscheidung für den jeweils besten Frachtführer</w:t>
            </w:r>
          </w:p>
        </w:tc>
      </w:tr>
      <w:tr w:rsidR="00D3058A" w:rsidRPr="008D1C22" w14:paraId="21300B3E" w14:textId="77777777" w:rsidTr="008D1C22">
        <w:trPr>
          <w:trHeight w:val="736"/>
        </w:trPr>
        <w:tc>
          <w:tcPr>
            <w:tcW w:w="5000" w:type="pct"/>
            <w:gridSpan w:val="3"/>
          </w:tcPr>
          <w:p w14:paraId="58905B23" w14:textId="6A3FF1F6" w:rsidR="00D3058A" w:rsidRPr="008D1C22" w:rsidRDefault="00D3058A" w:rsidP="008D1C22">
            <w:pPr>
              <w:spacing w:after="120" w:line="240" w:lineRule="auto"/>
              <w:rPr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Bezüge zwischen den Lernbereichen bzw. zu anderen Lernfeldern/Fächern oder anderen Lernsituationen</w:t>
            </w:r>
            <w:r w:rsidRPr="008D1C22">
              <w:rPr>
                <w:smallCaps/>
                <w:sz w:val="24"/>
                <w:szCs w:val="24"/>
              </w:rPr>
              <w:t>:</w:t>
            </w:r>
            <w:r>
              <w:rPr>
                <w:smallCaps/>
                <w:sz w:val="24"/>
                <w:szCs w:val="24"/>
              </w:rPr>
              <w:t xml:space="preserve"> Lernsituation </w:t>
            </w:r>
            <w:r w:rsidR="0040189B">
              <w:rPr>
                <w:smallCaps/>
                <w:sz w:val="24"/>
                <w:szCs w:val="24"/>
              </w:rPr>
              <w:t>3</w:t>
            </w:r>
          </w:p>
          <w:p w14:paraId="35052382" w14:textId="77777777" w:rsidR="00D3058A" w:rsidRPr="008D1C22" w:rsidRDefault="00D3058A" w:rsidP="008D1C22">
            <w:pPr>
              <w:spacing w:after="120" w:line="240" w:lineRule="auto"/>
            </w:pPr>
          </w:p>
        </w:tc>
      </w:tr>
      <w:tr w:rsidR="00D3058A" w:rsidRPr="008D1C22" w14:paraId="761F066C" w14:textId="77777777" w:rsidTr="008D1C22">
        <w:trPr>
          <w:trHeight w:val="819"/>
        </w:trPr>
        <w:tc>
          <w:tcPr>
            <w:tcW w:w="5000" w:type="pct"/>
            <w:gridSpan w:val="3"/>
          </w:tcPr>
          <w:p w14:paraId="4B2C1B45" w14:textId="77777777" w:rsidR="00D3058A" w:rsidRPr="0049108D" w:rsidRDefault="00D3058A" w:rsidP="0049108D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Lernvoraussetzungen</w:t>
            </w:r>
            <w:r>
              <w:rPr>
                <w:b/>
                <w:smallCaps/>
                <w:sz w:val="24"/>
                <w:szCs w:val="24"/>
              </w:rPr>
              <w:t>:</w:t>
            </w:r>
          </w:p>
        </w:tc>
      </w:tr>
      <w:tr w:rsidR="00D3058A" w:rsidRPr="008D1C22" w14:paraId="71BA4BD9" w14:textId="77777777" w:rsidTr="0084226A">
        <w:trPr>
          <w:trHeight w:val="1501"/>
        </w:trPr>
        <w:tc>
          <w:tcPr>
            <w:tcW w:w="5000" w:type="pct"/>
            <w:gridSpan w:val="3"/>
          </w:tcPr>
          <w:p w14:paraId="1F464DB4" w14:textId="77777777" w:rsidR="00D3058A" w:rsidRPr="008D1C22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Kompetenzen:</w:t>
            </w:r>
          </w:p>
          <w:p w14:paraId="671FBE97" w14:textId="77777777" w:rsidR="00D3058A" w:rsidRPr="007449E2" w:rsidRDefault="00D3058A" w:rsidP="007449E2">
            <w:pPr>
              <w:spacing w:after="120" w:line="240" w:lineRule="auto"/>
              <w:rPr>
                <w:sz w:val="24"/>
                <w:szCs w:val="24"/>
              </w:rPr>
            </w:pPr>
            <w:r w:rsidRPr="007449E2">
              <w:rPr>
                <w:sz w:val="24"/>
                <w:szCs w:val="24"/>
              </w:rPr>
              <w:t>Die Schüler</w:t>
            </w:r>
          </w:p>
          <w:p w14:paraId="47DF9CA5" w14:textId="77777777" w:rsidR="00D3058A" w:rsidRDefault="00D3058A" w:rsidP="00D3058A">
            <w:pPr>
              <w:pStyle w:val="Listenabsatz"/>
              <w:numPr>
                <w:ilvl w:val="0"/>
                <w:numId w:val="2"/>
              </w:numPr>
              <w:spacing w:after="120" w:line="240" w:lineRule="auto"/>
              <w:rPr>
                <w:rFonts w:cs="TimesNewRoman"/>
                <w:sz w:val="24"/>
                <w:szCs w:val="24"/>
              </w:rPr>
            </w:pPr>
            <w:r>
              <w:rPr>
                <w:rFonts w:cs="TimesNewRoman"/>
                <w:sz w:val="24"/>
                <w:szCs w:val="24"/>
              </w:rPr>
              <w:t>erkennen die Bedeutung von Frachtführern für den Großhandel</w:t>
            </w:r>
          </w:p>
          <w:p w14:paraId="68892E18" w14:textId="77777777" w:rsidR="00D3058A" w:rsidRPr="007449E2" w:rsidRDefault="00D3058A" w:rsidP="00D3058A">
            <w:pPr>
              <w:pStyle w:val="Listenabsatz"/>
              <w:numPr>
                <w:ilvl w:val="0"/>
                <w:numId w:val="2"/>
              </w:numPr>
              <w:spacing w:after="120" w:line="240" w:lineRule="auto"/>
              <w:rPr>
                <w:rFonts w:cs="TimesNewRoman"/>
                <w:sz w:val="24"/>
                <w:szCs w:val="24"/>
              </w:rPr>
            </w:pPr>
            <w:r>
              <w:rPr>
                <w:rFonts w:cs="TimesNewRoman"/>
                <w:sz w:val="24"/>
                <w:szCs w:val="24"/>
              </w:rPr>
              <w:t>entscheiden sich für den besten Frachtführer</w:t>
            </w:r>
          </w:p>
        </w:tc>
      </w:tr>
      <w:tr w:rsidR="00D3058A" w:rsidRPr="008D1C22" w14:paraId="41339D22" w14:textId="77777777" w:rsidTr="008D1C22">
        <w:trPr>
          <w:trHeight w:val="787"/>
        </w:trPr>
        <w:tc>
          <w:tcPr>
            <w:tcW w:w="5000" w:type="pct"/>
            <w:gridSpan w:val="3"/>
          </w:tcPr>
          <w:p w14:paraId="12FCAAB6" w14:textId="77777777" w:rsidR="00D3058A" w:rsidRPr="008D1C22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Fachinhalte:</w:t>
            </w:r>
          </w:p>
          <w:p w14:paraId="022DCABC" w14:textId="77777777" w:rsidR="00D3058A" w:rsidRPr="004C09D0" w:rsidRDefault="00D3058A" w:rsidP="00D3058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4C09D0">
              <w:rPr>
                <w:sz w:val="24"/>
                <w:szCs w:val="24"/>
              </w:rPr>
              <w:t>Unterscheidung</w:t>
            </w:r>
            <w:r>
              <w:rPr>
                <w:sz w:val="24"/>
                <w:szCs w:val="24"/>
              </w:rPr>
              <w:t xml:space="preserve"> </w:t>
            </w:r>
            <w:r w:rsidRPr="004C09D0">
              <w:rPr>
                <w:sz w:val="24"/>
                <w:szCs w:val="24"/>
              </w:rPr>
              <w:t>Frachtführer – Spediteur</w:t>
            </w:r>
          </w:p>
          <w:p w14:paraId="31C72DC5" w14:textId="77777777" w:rsidR="00D3058A" w:rsidRPr="00812C7C" w:rsidRDefault="00D3058A" w:rsidP="00D3058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4C09D0">
              <w:rPr>
                <w:sz w:val="24"/>
                <w:szCs w:val="24"/>
              </w:rPr>
              <w:lastRenderedPageBreak/>
              <w:t xml:space="preserve"> Wichtige Merkmale</w:t>
            </w:r>
            <w:r>
              <w:rPr>
                <w:sz w:val="24"/>
                <w:szCs w:val="24"/>
              </w:rPr>
              <w:t xml:space="preserve"> </w:t>
            </w:r>
            <w:r w:rsidRPr="004C09D0">
              <w:rPr>
                <w:sz w:val="24"/>
                <w:szCs w:val="24"/>
              </w:rPr>
              <w:t>der Frachtführer</w:t>
            </w:r>
          </w:p>
        </w:tc>
      </w:tr>
      <w:tr w:rsidR="00D3058A" w:rsidRPr="00FA5F18" w14:paraId="3391A78A" w14:textId="77777777" w:rsidTr="008D1C22">
        <w:trPr>
          <w:trHeight w:val="944"/>
        </w:trPr>
        <w:tc>
          <w:tcPr>
            <w:tcW w:w="5000" w:type="pct"/>
            <w:gridSpan w:val="3"/>
          </w:tcPr>
          <w:p w14:paraId="74200587" w14:textId="77777777" w:rsidR="00D3058A" w:rsidRPr="00664F80" w:rsidRDefault="00D3058A" w:rsidP="00664F8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Methoden:</w:t>
            </w:r>
          </w:p>
          <w:p w14:paraId="0B8106A1" w14:textId="77777777" w:rsidR="00D3058A" w:rsidRDefault="00D3058A" w:rsidP="00851B96">
            <w:p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Gruppenarbeit</w:t>
            </w:r>
          </w:p>
          <w:p w14:paraId="6FE80841" w14:textId="77777777" w:rsidR="00D3058A" w:rsidRPr="00851B96" w:rsidRDefault="00D3058A" w:rsidP="00851B96">
            <w:pPr>
              <w:spacing w:after="12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Mindmap erstellen</w:t>
            </w:r>
          </w:p>
        </w:tc>
      </w:tr>
      <w:tr w:rsidR="00D3058A" w:rsidRPr="008D1C22" w14:paraId="413BC947" w14:textId="77777777" w:rsidTr="008D1C22">
        <w:trPr>
          <w:trHeight w:val="645"/>
        </w:trPr>
        <w:tc>
          <w:tcPr>
            <w:tcW w:w="5000" w:type="pct"/>
            <w:gridSpan w:val="3"/>
          </w:tcPr>
          <w:p w14:paraId="75D531C5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Lernstandskontrollen:</w:t>
            </w:r>
          </w:p>
          <w:p w14:paraId="0EE34E34" w14:textId="77777777" w:rsidR="00D3058A" w:rsidRPr="00C15727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</w:p>
        </w:tc>
      </w:tr>
      <w:tr w:rsidR="00D3058A" w:rsidRPr="008D1C22" w14:paraId="410478DC" w14:textId="77777777" w:rsidTr="008D1C22">
        <w:trPr>
          <w:trHeight w:val="290"/>
        </w:trPr>
        <w:tc>
          <w:tcPr>
            <w:tcW w:w="5000" w:type="pct"/>
            <w:gridSpan w:val="3"/>
          </w:tcPr>
          <w:p w14:paraId="2DA57EF6" w14:textId="77777777" w:rsidR="00D3058A" w:rsidRPr="0049108D" w:rsidRDefault="00D3058A" w:rsidP="00851B96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Organisatorische Besonderheiten:</w:t>
            </w:r>
          </w:p>
        </w:tc>
      </w:tr>
    </w:tbl>
    <w:p w14:paraId="639D736D" w14:textId="2C482CCF" w:rsidR="0040189B" w:rsidRDefault="0040189B" w:rsidP="00C129F9">
      <w:pPr>
        <w:spacing w:after="120" w:line="240" w:lineRule="auto"/>
      </w:pPr>
    </w:p>
    <w:p w14:paraId="67EBC36F" w14:textId="77777777" w:rsidR="0040189B" w:rsidRDefault="0040189B">
      <w:r>
        <w:br w:type="page"/>
      </w:r>
    </w:p>
    <w:p w14:paraId="3C9E9F0B" w14:textId="77777777" w:rsidR="00D3058A" w:rsidRPr="00E6372F" w:rsidRDefault="00D3058A" w:rsidP="00C129F9">
      <w:pPr>
        <w:spacing w:after="120" w:line="240" w:lineRule="auto"/>
      </w:pPr>
    </w:p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908"/>
        <w:gridCol w:w="1104"/>
      </w:tblGrid>
      <w:tr w:rsidR="00D3058A" w:rsidRPr="008D1C22" w14:paraId="716A51C5" w14:textId="77777777" w:rsidTr="008D1C22">
        <w:trPr>
          <w:trHeight w:val="557"/>
        </w:trPr>
        <w:tc>
          <w:tcPr>
            <w:tcW w:w="4428" w:type="pct"/>
            <w:gridSpan w:val="2"/>
            <w:vAlign w:val="center"/>
          </w:tcPr>
          <w:p w14:paraId="67AC70D6" w14:textId="77777777" w:rsidR="00D3058A" w:rsidRPr="008D1C22" w:rsidRDefault="00D3058A" w:rsidP="00C824C6">
            <w:pPr>
              <w:spacing w:after="120" w:line="240" w:lineRule="auto"/>
              <w:jc w:val="center"/>
              <w:rPr>
                <w:b/>
                <w:smallCaps/>
                <w:sz w:val="24"/>
                <w:szCs w:val="24"/>
              </w:rPr>
            </w:pPr>
            <w:r w:rsidRPr="0084226A">
              <w:rPr>
                <w:b/>
                <w:smallCaps/>
                <w:sz w:val="32"/>
                <w:szCs w:val="24"/>
              </w:rPr>
              <w:t xml:space="preserve">Didaktischer Jahresplan für das </w:t>
            </w:r>
            <w:r>
              <w:rPr>
                <w:b/>
                <w:smallCaps/>
                <w:sz w:val="32"/>
                <w:szCs w:val="24"/>
              </w:rPr>
              <w:t xml:space="preserve">laufende </w:t>
            </w:r>
            <w:r w:rsidRPr="0084226A">
              <w:rPr>
                <w:b/>
                <w:smallCaps/>
                <w:sz w:val="32"/>
                <w:szCs w:val="24"/>
              </w:rPr>
              <w:t xml:space="preserve">Schuljahr: </w:t>
            </w:r>
          </w:p>
        </w:tc>
        <w:tc>
          <w:tcPr>
            <w:tcW w:w="572" w:type="pct"/>
            <w:vAlign w:val="center"/>
          </w:tcPr>
          <w:p w14:paraId="5D71A120" w14:textId="53F94809" w:rsidR="00D3058A" w:rsidRPr="0084226A" w:rsidRDefault="00774727" w:rsidP="0084226A">
            <w:pPr>
              <w:spacing w:after="120" w:line="240" w:lineRule="auto"/>
              <w:jc w:val="right"/>
              <w:rPr>
                <w:b/>
                <w:smallCaps/>
                <w:sz w:val="32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GO</w:t>
            </w:r>
          </w:p>
          <w:p w14:paraId="6B3F2B3A" w14:textId="1C8BA19B" w:rsidR="00D3058A" w:rsidRPr="0084226A" w:rsidRDefault="0040189B" w:rsidP="00EE3100">
            <w:pPr>
              <w:spacing w:after="120" w:line="240" w:lineRule="auto"/>
              <w:jc w:val="right"/>
              <w:rPr>
                <w:b/>
                <w:smallCaps/>
                <w:sz w:val="24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12.3</w:t>
            </w:r>
          </w:p>
        </w:tc>
      </w:tr>
      <w:tr w:rsidR="00D3058A" w:rsidRPr="008D1C22" w14:paraId="773A0F82" w14:textId="77777777" w:rsidTr="0084226A">
        <w:trPr>
          <w:trHeight w:val="644"/>
        </w:trPr>
        <w:tc>
          <w:tcPr>
            <w:tcW w:w="2921" w:type="pct"/>
          </w:tcPr>
          <w:p w14:paraId="16CFDC98" w14:textId="77777777" w:rsidR="00D3058A" w:rsidRDefault="00D3058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Schulform:</w:t>
            </w:r>
            <w:r>
              <w:rPr>
                <w:b/>
                <w:smallCaps/>
                <w:sz w:val="24"/>
                <w:szCs w:val="24"/>
              </w:rPr>
              <w:t xml:space="preserve"> </w:t>
            </w:r>
          </w:p>
          <w:p w14:paraId="3F4E6798" w14:textId="2486C247" w:rsidR="00D3058A" w:rsidRPr="008D1C22" w:rsidRDefault="00D3058A" w:rsidP="00812C7C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Kfm. </w:t>
            </w:r>
            <w:r w:rsidRPr="00D14117">
              <w:rPr>
                <w:sz w:val="24"/>
                <w:szCs w:val="24"/>
              </w:rPr>
              <w:t>Berufsschule</w:t>
            </w:r>
            <w:r>
              <w:rPr>
                <w:sz w:val="24"/>
                <w:szCs w:val="24"/>
              </w:rPr>
              <w:br/>
              <w:t xml:space="preserve">Kaufmann/-frau </w:t>
            </w:r>
            <w:r w:rsidR="00C74619">
              <w:rPr>
                <w:sz w:val="24"/>
                <w:szCs w:val="24"/>
              </w:rPr>
              <w:t>für Groß- und Außenhandelsmanagement</w:t>
            </w:r>
          </w:p>
        </w:tc>
        <w:tc>
          <w:tcPr>
            <w:tcW w:w="2079" w:type="pct"/>
            <w:gridSpan w:val="2"/>
          </w:tcPr>
          <w:p w14:paraId="3DE90AC9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Stufe/Jahrgang/Klasse:</w:t>
            </w:r>
          </w:p>
          <w:p w14:paraId="304F8F52" w14:textId="712CDF62" w:rsidR="00D3058A" w:rsidRPr="008D1C22" w:rsidRDefault="00A92B9F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Fachstufe 2</w:t>
            </w:r>
          </w:p>
        </w:tc>
      </w:tr>
      <w:tr w:rsidR="00D3058A" w:rsidRPr="008D1C22" w14:paraId="4E8E5FE3" w14:textId="77777777" w:rsidTr="0084226A">
        <w:trPr>
          <w:trHeight w:val="607"/>
        </w:trPr>
        <w:tc>
          <w:tcPr>
            <w:tcW w:w="2921" w:type="pct"/>
            <w:tcBorders>
              <w:bottom w:val="single" w:sz="4" w:space="0" w:color="000000"/>
            </w:tcBorders>
          </w:tcPr>
          <w:p w14:paraId="0971DC73" w14:textId="77777777" w:rsidR="00D3058A" w:rsidRDefault="00D3058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Lernfeld:</w:t>
            </w:r>
            <w:r>
              <w:rPr>
                <w:b/>
                <w:smallCaps/>
                <w:sz w:val="24"/>
                <w:szCs w:val="24"/>
              </w:rPr>
              <w:t xml:space="preserve">       </w:t>
            </w:r>
          </w:p>
          <w:p w14:paraId="7022E2BE" w14:textId="32FC0AC4" w:rsidR="00D3058A" w:rsidRPr="00812C7C" w:rsidRDefault="0040189B" w:rsidP="00C824C6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D3058A">
              <w:rPr>
                <w:b/>
                <w:sz w:val="24"/>
                <w:szCs w:val="24"/>
              </w:rPr>
              <w:t xml:space="preserve">  </w:t>
            </w:r>
            <w:r w:rsidR="00847385">
              <w:rPr>
                <w:b/>
                <w:sz w:val="24"/>
                <w:szCs w:val="24"/>
              </w:rPr>
              <w:t>Warentransporte abwickeln</w:t>
            </w:r>
          </w:p>
        </w:tc>
        <w:tc>
          <w:tcPr>
            <w:tcW w:w="2079" w:type="pct"/>
            <w:gridSpan w:val="2"/>
            <w:tcBorders>
              <w:bottom w:val="single" w:sz="4" w:space="0" w:color="000000"/>
            </w:tcBorders>
          </w:tcPr>
          <w:p w14:paraId="0561915B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Zeitrichtwert des Lernfeldes:</w:t>
            </w:r>
          </w:p>
          <w:p w14:paraId="0B120D21" w14:textId="0491A357" w:rsidR="00D3058A" w:rsidRPr="008D1C22" w:rsidRDefault="007B5518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D3058A" w:rsidRPr="0084226A">
              <w:rPr>
                <w:sz w:val="24"/>
                <w:szCs w:val="24"/>
              </w:rPr>
              <w:t xml:space="preserve"> Unterrichtsstunden</w:t>
            </w:r>
          </w:p>
        </w:tc>
      </w:tr>
      <w:tr w:rsidR="00D3058A" w:rsidRPr="008D1C22" w14:paraId="048CA36D" w14:textId="77777777" w:rsidTr="0084226A">
        <w:trPr>
          <w:trHeight w:val="898"/>
        </w:trPr>
        <w:tc>
          <w:tcPr>
            <w:tcW w:w="2921" w:type="pct"/>
          </w:tcPr>
          <w:p w14:paraId="3AE14ADD" w14:textId="77777777" w:rsidR="00D3058A" w:rsidRPr="008D1C22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Titel und Nummer der Lernsituation:</w:t>
            </w:r>
          </w:p>
          <w:p w14:paraId="7001C464" w14:textId="64D946E3" w:rsidR="00D3058A" w:rsidRPr="00812C7C" w:rsidRDefault="0040189B" w:rsidP="007A6D64">
            <w:pPr>
              <w:spacing w:after="120" w:line="240" w:lineRule="auto"/>
              <w:rPr>
                <w:b/>
              </w:rPr>
            </w:pPr>
            <w:r>
              <w:rPr>
                <w:b/>
              </w:rPr>
              <w:t>12.3</w:t>
            </w:r>
            <w:r w:rsidR="00D3058A">
              <w:rPr>
                <w:b/>
              </w:rPr>
              <w:t xml:space="preserve"> </w:t>
            </w:r>
            <w:r w:rsidR="00D3058A" w:rsidRPr="007A6D64">
              <w:t>Wir beauftragen unterschiedliche Frachtführer</w:t>
            </w:r>
          </w:p>
        </w:tc>
        <w:tc>
          <w:tcPr>
            <w:tcW w:w="2079" w:type="pct"/>
            <w:gridSpan w:val="2"/>
          </w:tcPr>
          <w:p w14:paraId="0ED834CE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 xml:space="preserve">Zeitbedarf: </w:t>
            </w:r>
          </w:p>
          <w:p w14:paraId="176E7BB6" w14:textId="7F3B8EE2" w:rsidR="00D3058A" w:rsidRPr="008D1C22" w:rsidRDefault="007B5518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3058A" w:rsidRPr="00D14117">
              <w:rPr>
                <w:sz w:val="24"/>
                <w:szCs w:val="24"/>
              </w:rPr>
              <w:t xml:space="preserve"> Stunden</w:t>
            </w:r>
          </w:p>
        </w:tc>
      </w:tr>
      <w:tr w:rsidR="00D3058A" w:rsidRPr="008D1C22" w14:paraId="0259A895" w14:textId="77777777" w:rsidTr="008D1C22">
        <w:trPr>
          <w:trHeight w:val="1068"/>
        </w:trPr>
        <w:tc>
          <w:tcPr>
            <w:tcW w:w="5000" w:type="pct"/>
            <w:gridSpan w:val="3"/>
          </w:tcPr>
          <w:p w14:paraId="226649D1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Ausgangssituation:</w:t>
            </w:r>
          </w:p>
          <w:p w14:paraId="492A99C3" w14:textId="77777777" w:rsidR="00D3058A" w:rsidRPr="00812C7C" w:rsidRDefault="00D3058A" w:rsidP="004C09D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7A6D64">
              <w:rPr>
                <w:rFonts w:cs="TimesNewRoman"/>
                <w:sz w:val="24"/>
                <w:szCs w:val="24"/>
              </w:rPr>
              <w:t>Nina Kröger muss klären, welche Transportdokumente bei dem jeweiligen Frachtführer auszufüllen sind.</w:t>
            </w:r>
          </w:p>
        </w:tc>
      </w:tr>
      <w:tr w:rsidR="0040189B" w:rsidRPr="008D1C22" w14:paraId="52BE1DE0" w14:textId="77777777" w:rsidTr="008D1C22">
        <w:trPr>
          <w:trHeight w:val="1068"/>
        </w:trPr>
        <w:tc>
          <w:tcPr>
            <w:tcW w:w="5000" w:type="pct"/>
            <w:gridSpan w:val="3"/>
          </w:tcPr>
          <w:p w14:paraId="311924A1" w14:textId="77777777" w:rsidR="00174F44" w:rsidRDefault="00174F44" w:rsidP="00174F44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03BAD">
              <w:rPr>
                <w:b/>
                <w:smallCaps/>
                <w:sz w:val="24"/>
                <w:szCs w:val="24"/>
              </w:rPr>
              <w:t>Bezug zu Lehrbuchkapiteln</w:t>
            </w:r>
          </w:p>
          <w:p w14:paraId="4CC7163F" w14:textId="77777777" w:rsidR="00770138" w:rsidRDefault="00770138" w:rsidP="00770138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12.1 Wir versenden Waren mit der Bahn</w:t>
            </w:r>
          </w:p>
          <w:p w14:paraId="0CAD48BB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</w:p>
          <w:p w14:paraId="6ECBD93D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  <w:r w:rsidRPr="00770138">
              <w:rPr>
                <w:sz w:val="24"/>
              </w:rPr>
              <w:t>12.2Wir beauftragen Unternehmen des gewerblichen Güterverkehrs mit dem Transport unserer Waren</w:t>
            </w:r>
          </w:p>
          <w:p w14:paraId="1D59F8EA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</w:p>
          <w:p w14:paraId="1FAEF74F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  <w:r w:rsidRPr="00770138">
              <w:rPr>
                <w:sz w:val="24"/>
              </w:rPr>
              <w:t>12.3 Wir lernen die Bedeutung der Binnenschifffahrt kennen</w:t>
            </w:r>
          </w:p>
          <w:p w14:paraId="1652646C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  <w:r w:rsidRPr="00770138">
              <w:rPr>
                <w:sz w:val="24"/>
              </w:rPr>
              <w:t xml:space="preserve"> </w:t>
            </w:r>
          </w:p>
          <w:p w14:paraId="71E34B16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  <w:r w:rsidRPr="00770138">
              <w:rPr>
                <w:sz w:val="24"/>
              </w:rPr>
              <w:t>12.4 Wir nutzen den Seefrachtverkehr für den Gütertransport</w:t>
            </w:r>
          </w:p>
          <w:p w14:paraId="37C4929D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</w:p>
          <w:p w14:paraId="0B396230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  <w:r w:rsidRPr="00770138">
              <w:rPr>
                <w:sz w:val="24"/>
              </w:rPr>
              <w:t>12.5 Wir versenden Waren per Luftfracht</w:t>
            </w:r>
          </w:p>
          <w:p w14:paraId="3378740D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</w:p>
          <w:p w14:paraId="2F08DB6F" w14:textId="77777777" w:rsidR="00770138" w:rsidRPr="00770138" w:rsidRDefault="00770138" w:rsidP="00770138">
            <w:pPr>
              <w:spacing w:after="0" w:line="240" w:lineRule="auto"/>
              <w:rPr>
                <w:sz w:val="24"/>
              </w:rPr>
            </w:pPr>
            <w:r w:rsidRPr="00770138">
              <w:rPr>
                <w:sz w:val="24"/>
              </w:rPr>
              <w:t>12.6 Wir versenden Waren mit KEP-Diensten</w:t>
            </w:r>
          </w:p>
          <w:p w14:paraId="57397804" w14:textId="77777777" w:rsidR="0040189B" w:rsidRPr="008D1C22" w:rsidRDefault="0040189B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</w:p>
        </w:tc>
      </w:tr>
      <w:tr w:rsidR="00D3058A" w:rsidRPr="008D1C22" w14:paraId="70EB4B6F" w14:textId="77777777" w:rsidTr="008D1C22">
        <w:trPr>
          <w:trHeight w:val="602"/>
        </w:trPr>
        <w:tc>
          <w:tcPr>
            <w:tcW w:w="5000" w:type="pct"/>
            <w:gridSpan w:val="3"/>
          </w:tcPr>
          <w:p w14:paraId="44A50E55" w14:textId="2CB8A57B" w:rsidR="00D3058A" w:rsidRPr="004C09D0" w:rsidRDefault="00774727" w:rsidP="004C09D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HANDLUNGSERGEBNIS</w:t>
            </w:r>
          </w:p>
          <w:p w14:paraId="0B23A12F" w14:textId="77777777" w:rsidR="00D3058A" w:rsidRPr="004C09D0" w:rsidRDefault="00D3058A" w:rsidP="00D3058A">
            <w:pPr>
              <w:pStyle w:val="Listenabsatz"/>
              <w:numPr>
                <w:ilvl w:val="0"/>
                <w:numId w:val="4"/>
              </w:numPr>
              <w:spacing w:after="120" w:line="240" w:lineRule="auto"/>
              <w:rPr>
                <w:sz w:val="24"/>
                <w:szCs w:val="24"/>
              </w:rPr>
            </w:pPr>
            <w:r w:rsidRPr="00F534D7">
              <w:rPr>
                <w:sz w:val="24"/>
                <w:szCs w:val="24"/>
              </w:rPr>
              <w:t>Auswahl der jeweiligen Transportdokumente</w:t>
            </w:r>
          </w:p>
        </w:tc>
      </w:tr>
      <w:tr w:rsidR="00D3058A" w:rsidRPr="008D1C22" w14:paraId="3DBAB815" w14:textId="77777777" w:rsidTr="008D1C22">
        <w:trPr>
          <w:trHeight w:val="736"/>
        </w:trPr>
        <w:tc>
          <w:tcPr>
            <w:tcW w:w="5000" w:type="pct"/>
            <w:gridSpan w:val="3"/>
          </w:tcPr>
          <w:p w14:paraId="0DB9C67B" w14:textId="4310EA39" w:rsidR="00D3058A" w:rsidRPr="008D1C22" w:rsidRDefault="00D3058A" w:rsidP="008D1C22">
            <w:pPr>
              <w:spacing w:after="120" w:line="240" w:lineRule="auto"/>
              <w:rPr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Bezüge zwischen den Lernbereichen bzw. zu anderen Lernfeldern/Fächern oder anderen Lernsituationen</w:t>
            </w:r>
            <w:r w:rsidRPr="008D1C22">
              <w:rPr>
                <w:smallCaps/>
                <w:sz w:val="24"/>
                <w:szCs w:val="24"/>
              </w:rPr>
              <w:t>:</w:t>
            </w:r>
            <w:r>
              <w:rPr>
                <w:smallCaps/>
                <w:sz w:val="24"/>
                <w:szCs w:val="24"/>
              </w:rPr>
              <w:t xml:space="preserve"> Lernsituation </w:t>
            </w:r>
            <w:r w:rsidR="0040189B">
              <w:rPr>
                <w:smallCaps/>
                <w:sz w:val="24"/>
                <w:szCs w:val="24"/>
              </w:rPr>
              <w:t>2</w:t>
            </w:r>
          </w:p>
          <w:p w14:paraId="2B00188E" w14:textId="77777777" w:rsidR="00D3058A" w:rsidRPr="008D1C22" w:rsidRDefault="00D3058A" w:rsidP="008D1C22">
            <w:pPr>
              <w:spacing w:after="120" w:line="240" w:lineRule="auto"/>
            </w:pPr>
          </w:p>
        </w:tc>
      </w:tr>
      <w:tr w:rsidR="00D3058A" w:rsidRPr="008D1C22" w14:paraId="68FBAB1C" w14:textId="77777777" w:rsidTr="008D1C22">
        <w:trPr>
          <w:trHeight w:val="819"/>
        </w:trPr>
        <w:tc>
          <w:tcPr>
            <w:tcW w:w="5000" w:type="pct"/>
            <w:gridSpan w:val="3"/>
          </w:tcPr>
          <w:p w14:paraId="3F34D5D2" w14:textId="77777777" w:rsidR="00D3058A" w:rsidRPr="0049108D" w:rsidRDefault="00D3058A" w:rsidP="0049108D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Lernvoraussetzungen</w:t>
            </w:r>
            <w:r>
              <w:rPr>
                <w:b/>
                <w:smallCaps/>
                <w:sz w:val="24"/>
                <w:szCs w:val="24"/>
              </w:rPr>
              <w:t>:</w:t>
            </w:r>
          </w:p>
        </w:tc>
      </w:tr>
      <w:tr w:rsidR="00D3058A" w:rsidRPr="008D1C22" w14:paraId="6249CF28" w14:textId="77777777" w:rsidTr="0084226A">
        <w:trPr>
          <w:trHeight w:val="1501"/>
        </w:trPr>
        <w:tc>
          <w:tcPr>
            <w:tcW w:w="5000" w:type="pct"/>
            <w:gridSpan w:val="3"/>
          </w:tcPr>
          <w:p w14:paraId="19E03880" w14:textId="77777777" w:rsidR="00D3058A" w:rsidRPr="008D1C22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Kompetenzen:</w:t>
            </w:r>
          </w:p>
          <w:p w14:paraId="49E44C7C" w14:textId="77777777" w:rsidR="00D3058A" w:rsidRPr="007449E2" w:rsidRDefault="00D3058A" w:rsidP="007449E2">
            <w:pPr>
              <w:spacing w:after="120" w:line="240" w:lineRule="auto"/>
              <w:rPr>
                <w:sz w:val="24"/>
                <w:szCs w:val="24"/>
              </w:rPr>
            </w:pPr>
            <w:r w:rsidRPr="007449E2">
              <w:rPr>
                <w:sz w:val="24"/>
                <w:szCs w:val="24"/>
              </w:rPr>
              <w:t>Die Schüler</w:t>
            </w:r>
          </w:p>
          <w:p w14:paraId="5656FD8C" w14:textId="77777777" w:rsidR="00D3058A" w:rsidRPr="001420FA" w:rsidRDefault="00D3058A" w:rsidP="00D3058A">
            <w:pPr>
              <w:pStyle w:val="Listenabsatz"/>
              <w:numPr>
                <w:ilvl w:val="0"/>
                <w:numId w:val="2"/>
              </w:numPr>
              <w:spacing w:after="120" w:line="240" w:lineRule="auto"/>
              <w:rPr>
                <w:rFonts w:cs="TimesNewRoman"/>
                <w:sz w:val="24"/>
                <w:szCs w:val="24"/>
              </w:rPr>
            </w:pPr>
            <w:r>
              <w:rPr>
                <w:rFonts w:cs="TimesNewRoman"/>
                <w:sz w:val="24"/>
                <w:szCs w:val="24"/>
              </w:rPr>
              <w:t>erkennen die Bedeutung von Transportdokumenten</w:t>
            </w:r>
          </w:p>
        </w:tc>
      </w:tr>
      <w:tr w:rsidR="00D3058A" w:rsidRPr="008D1C22" w14:paraId="6A1F37CF" w14:textId="77777777" w:rsidTr="008D1C22">
        <w:trPr>
          <w:trHeight w:val="787"/>
        </w:trPr>
        <w:tc>
          <w:tcPr>
            <w:tcW w:w="5000" w:type="pct"/>
            <w:gridSpan w:val="3"/>
          </w:tcPr>
          <w:p w14:paraId="449D0F91" w14:textId="77777777" w:rsidR="00D3058A" w:rsidRPr="008D1C22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Fachinhalte:</w:t>
            </w:r>
          </w:p>
          <w:p w14:paraId="586B05F1" w14:textId="77777777" w:rsidR="00D3058A" w:rsidRPr="001420FA" w:rsidRDefault="00D3058A" w:rsidP="00D3058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1420FA">
              <w:rPr>
                <w:sz w:val="24"/>
                <w:szCs w:val="24"/>
              </w:rPr>
              <w:t>Transportdokumente</w:t>
            </w:r>
          </w:p>
          <w:p w14:paraId="1CCFC758" w14:textId="77777777" w:rsidR="00D3058A" w:rsidRPr="00812C7C" w:rsidRDefault="00D3058A" w:rsidP="00D3058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1420FA">
              <w:rPr>
                <w:sz w:val="24"/>
                <w:szCs w:val="24"/>
              </w:rPr>
              <w:t>Haftung</w:t>
            </w:r>
          </w:p>
        </w:tc>
      </w:tr>
      <w:tr w:rsidR="00D3058A" w:rsidRPr="00FA5F18" w14:paraId="014B5D2D" w14:textId="77777777" w:rsidTr="008D1C22">
        <w:trPr>
          <w:trHeight w:val="944"/>
        </w:trPr>
        <w:tc>
          <w:tcPr>
            <w:tcW w:w="5000" w:type="pct"/>
            <w:gridSpan w:val="3"/>
          </w:tcPr>
          <w:p w14:paraId="4AACECEB" w14:textId="77777777" w:rsidR="00D3058A" w:rsidRPr="00664F80" w:rsidRDefault="00D3058A" w:rsidP="00664F8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Methoden:</w:t>
            </w:r>
          </w:p>
          <w:p w14:paraId="6709E2B6" w14:textId="77777777" w:rsidR="00D3058A" w:rsidRPr="008C6478" w:rsidRDefault="00D3058A" w:rsidP="00851B96">
            <w:p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Partnerarbeit: Dokumente ausfüllen</w:t>
            </w:r>
          </w:p>
        </w:tc>
      </w:tr>
      <w:tr w:rsidR="00D3058A" w:rsidRPr="008D1C22" w14:paraId="70F71026" w14:textId="77777777" w:rsidTr="008D1C22">
        <w:trPr>
          <w:trHeight w:val="645"/>
        </w:trPr>
        <w:tc>
          <w:tcPr>
            <w:tcW w:w="5000" w:type="pct"/>
            <w:gridSpan w:val="3"/>
          </w:tcPr>
          <w:p w14:paraId="434240E5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Lernstandskontrollen:</w:t>
            </w:r>
          </w:p>
          <w:p w14:paraId="5FC057D9" w14:textId="77777777" w:rsidR="00D3058A" w:rsidRPr="00C15727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</w:p>
        </w:tc>
      </w:tr>
      <w:tr w:rsidR="00D3058A" w:rsidRPr="008D1C22" w14:paraId="3BEAA845" w14:textId="77777777" w:rsidTr="008D1C22">
        <w:trPr>
          <w:trHeight w:val="290"/>
        </w:trPr>
        <w:tc>
          <w:tcPr>
            <w:tcW w:w="5000" w:type="pct"/>
            <w:gridSpan w:val="3"/>
          </w:tcPr>
          <w:p w14:paraId="5133665C" w14:textId="77777777" w:rsidR="00D3058A" w:rsidRPr="0049108D" w:rsidRDefault="00D3058A" w:rsidP="00851B96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Organisatorische Besonderheiten:</w:t>
            </w:r>
          </w:p>
        </w:tc>
      </w:tr>
    </w:tbl>
    <w:p w14:paraId="34463888" w14:textId="628CEDD8" w:rsidR="00D3058A" w:rsidRDefault="00D3058A" w:rsidP="00C129F9">
      <w:pPr>
        <w:spacing w:after="120" w:line="240" w:lineRule="auto"/>
      </w:pPr>
    </w:p>
    <w:p w14:paraId="538D5EA5" w14:textId="7174BE59" w:rsidR="0040189B" w:rsidRDefault="0040189B" w:rsidP="00C129F9">
      <w:pPr>
        <w:spacing w:after="120" w:line="240" w:lineRule="auto"/>
      </w:pPr>
    </w:p>
    <w:p w14:paraId="26B75771" w14:textId="77777777" w:rsidR="0040189B" w:rsidRPr="00E6372F" w:rsidRDefault="0040189B" w:rsidP="00C129F9">
      <w:pPr>
        <w:spacing w:after="120" w:line="240" w:lineRule="auto"/>
      </w:pPr>
    </w:p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908"/>
        <w:gridCol w:w="1104"/>
      </w:tblGrid>
      <w:tr w:rsidR="00D3058A" w:rsidRPr="008D1C22" w14:paraId="478DD6CA" w14:textId="77777777" w:rsidTr="008D1C22">
        <w:trPr>
          <w:trHeight w:val="557"/>
        </w:trPr>
        <w:tc>
          <w:tcPr>
            <w:tcW w:w="4428" w:type="pct"/>
            <w:gridSpan w:val="2"/>
            <w:vAlign w:val="center"/>
          </w:tcPr>
          <w:p w14:paraId="0FB094A3" w14:textId="77777777" w:rsidR="00D3058A" w:rsidRPr="008D1C22" w:rsidRDefault="00D3058A" w:rsidP="00C824C6">
            <w:pPr>
              <w:spacing w:after="120" w:line="240" w:lineRule="auto"/>
              <w:jc w:val="center"/>
              <w:rPr>
                <w:b/>
                <w:smallCaps/>
                <w:sz w:val="24"/>
                <w:szCs w:val="24"/>
              </w:rPr>
            </w:pPr>
            <w:r w:rsidRPr="0084226A">
              <w:rPr>
                <w:b/>
                <w:smallCaps/>
                <w:sz w:val="32"/>
                <w:szCs w:val="24"/>
              </w:rPr>
              <w:t xml:space="preserve">Didaktischer Jahresplan für das </w:t>
            </w:r>
            <w:r>
              <w:rPr>
                <w:b/>
                <w:smallCaps/>
                <w:sz w:val="32"/>
                <w:szCs w:val="24"/>
              </w:rPr>
              <w:t xml:space="preserve">laufende </w:t>
            </w:r>
            <w:r w:rsidRPr="0084226A">
              <w:rPr>
                <w:b/>
                <w:smallCaps/>
                <w:sz w:val="32"/>
                <w:szCs w:val="24"/>
              </w:rPr>
              <w:t xml:space="preserve">Schuljahr: </w:t>
            </w:r>
          </w:p>
        </w:tc>
        <w:tc>
          <w:tcPr>
            <w:tcW w:w="572" w:type="pct"/>
            <w:vAlign w:val="center"/>
          </w:tcPr>
          <w:p w14:paraId="0442EB97" w14:textId="5A8C009F" w:rsidR="00D3058A" w:rsidRPr="0084226A" w:rsidRDefault="00774727" w:rsidP="0084226A">
            <w:pPr>
              <w:spacing w:after="120" w:line="240" w:lineRule="auto"/>
              <w:jc w:val="right"/>
              <w:rPr>
                <w:b/>
                <w:smallCaps/>
                <w:sz w:val="32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GO</w:t>
            </w:r>
          </w:p>
          <w:p w14:paraId="1654A014" w14:textId="56A64D91" w:rsidR="00D3058A" w:rsidRPr="0084226A" w:rsidRDefault="0040189B" w:rsidP="00004CC1">
            <w:pPr>
              <w:spacing w:after="120" w:line="240" w:lineRule="auto"/>
              <w:jc w:val="right"/>
              <w:rPr>
                <w:b/>
                <w:smallCaps/>
                <w:sz w:val="24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12.4</w:t>
            </w:r>
          </w:p>
        </w:tc>
      </w:tr>
      <w:tr w:rsidR="00D3058A" w:rsidRPr="008D1C22" w14:paraId="03277399" w14:textId="77777777" w:rsidTr="0084226A">
        <w:trPr>
          <w:trHeight w:val="644"/>
        </w:trPr>
        <w:tc>
          <w:tcPr>
            <w:tcW w:w="2921" w:type="pct"/>
          </w:tcPr>
          <w:p w14:paraId="2775CDB7" w14:textId="77777777" w:rsidR="00D3058A" w:rsidRDefault="00D3058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Schulform:</w:t>
            </w:r>
            <w:r>
              <w:rPr>
                <w:b/>
                <w:smallCaps/>
                <w:sz w:val="24"/>
                <w:szCs w:val="24"/>
              </w:rPr>
              <w:t xml:space="preserve"> </w:t>
            </w:r>
          </w:p>
          <w:p w14:paraId="6D61A026" w14:textId="53C32762" w:rsidR="00D3058A" w:rsidRPr="008D1C22" w:rsidRDefault="00D3058A" w:rsidP="00812C7C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Kfm. </w:t>
            </w:r>
            <w:r w:rsidRPr="00D14117">
              <w:rPr>
                <w:sz w:val="24"/>
                <w:szCs w:val="24"/>
              </w:rPr>
              <w:t>Berufsschule</w:t>
            </w:r>
            <w:r>
              <w:rPr>
                <w:sz w:val="24"/>
                <w:szCs w:val="24"/>
              </w:rPr>
              <w:br/>
              <w:t xml:space="preserve">Kaufmann/-frau </w:t>
            </w:r>
            <w:r w:rsidR="00C74619">
              <w:rPr>
                <w:sz w:val="24"/>
                <w:szCs w:val="24"/>
              </w:rPr>
              <w:t>für Groß- und Außenhandelsmanagement</w:t>
            </w:r>
          </w:p>
        </w:tc>
        <w:tc>
          <w:tcPr>
            <w:tcW w:w="2079" w:type="pct"/>
            <w:gridSpan w:val="2"/>
          </w:tcPr>
          <w:p w14:paraId="5549B442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Stufe/Jahrgang/Klasse:</w:t>
            </w:r>
          </w:p>
          <w:p w14:paraId="07953BE5" w14:textId="6AC8208C" w:rsidR="00D3058A" w:rsidRPr="008D1C22" w:rsidRDefault="00A92B9F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Fachstufe 2</w:t>
            </w:r>
          </w:p>
        </w:tc>
      </w:tr>
      <w:tr w:rsidR="00D3058A" w:rsidRPr="008D1C22" w14:paraId="411857D7" w14:textId="77777777" w:rsidTr="0084226A">
        <w:trPr>
          <w:trHeight w:val="607"/>
        </w:trPr>
        <w:tc>
          <w:tcPr>
            <w:tcW w:w="2921" w:type="pct"/>
            <w:tcBorders>
              <w:bottom w:val="single" w:sz="4" w:space="0" w:color="000000"/>
            </w:tcBorders>
          </w:tcPr>
          <w:p w14:paraId="1B8A58ED" w14:textId="77777777" w:rsidR="00D3058A" w:rsidRDefault="00D3058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Lernfeld:</w:t>
            </w:r>
            <w:r>
              <w:rPr>
                <w:b/>
                <w:smallCaps/>
                <w:sz w:val="24"/>
                <w:szCs w:val="24"/>
              </w:rPr>
              <w:t xml:space="preserve">       </w:t>
            </w:r>
          </w:p>
          <w:p w14:paraId="25823340" w14:textId="00B99B26" w:rsidR="00D3058A" w:rsidRPr="00812C7C" w:rsidRDefault="0040189B" w:rsidP="00C824C6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D3058A">
              <w:rPr>
                <w:b/>
                <w:sz w:val="24"/>
                <w:szCs w:val="24"/>
              </w:rPr>
              <w:t xml:space="preserve">  </w:t>
            </w:r>
            <w:r w:rsidR="00847385">
              <w:rPr>
                <w:b/>
                <w:sz w:val="24"/>
                <w:szCs w:val="24"/>
              </w:rPr>
              <w:t>Warentransporte abwickeln</w:t>
            </w:r>
          </w:p>
        </w:tc>
        <w:tc>
          <w:tcPr>
            <w:tcW w:w="2079" w:type="pct"/>
            <w:gridSpan w:val="2"/>
            <w:tcBorders>
              <w:bottom w:val="single" w:sz="4" w:space="0" w:color="000000"/>
            </w:tcBorders>
          </w:tcPr>
          <w:p w14:paraId="0EF4DCBE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Zeitrichtwert des Lernfeldes:</w:t>
            </w:r>
          </w:p>
          <w:p w14:paraId="62C52B3B" w14:textId="20BB7CB6" w:rsidR="00D3058A" w:rsidRPr="008D1C22" w:rsidRDefault="007B5518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 </w:t>
            </w:r>
            <w:r w:rsidR="00D3058A" w:rsidRPr="0084226A">
              <w:rPr>
                <w:sz w:val="24"/>
                <w:szCs w:val="24"/>
              </w:rPr>
              <w:t>Unterrichtsstunden</w:t>
            </w:r>
          </w:p>
        </w:tc>
      </w:tr>
      <w:tr w:rsidR="00D3058A" w:rsidRPr="008D1C22" w14:paraId="610CFA07" w14:textId="77777777" w:rsidTr="0084226A">
        <w:trPr>
          <w:trHeight w:val="898"/>
        </w:trPr>
        <w:tc>
          <w:tcPr>
            <w:tcW w:w="2921" w:type="pct"/>
          </w:tcPr>
          <w:p w14:paraId="66AEFA1D" w14:textId="77777777" w:rsidR="00D3058A" w:rsidRPr="008D1C22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Titel und Nummer der Lernsituation:</w:t>
            </w:r>
          </w:p>
          <w:p w14:paraId="61BE135C" w14:textId="4117FD50" w:rsidR="00D3058A" w:rsidRPr="00812C7C" w:rsidRDefault="0040189B" w:rsidP="00004CC1">
            <w:pPr>
              <w:spacing w:after="120" w:line="240" w:lineRule="auto"/>
              <w:rPr>
                <w:b/>
              </w:rPr>
            </w:pPr>
            <w:r>
              <w:rPr>
                <w:b/>
              </w:rPr>
              <w:t>12.4</w:t>
            </w:r>
            <w:r w:rsidR="00D3058A">
              <w:rPr>
                <w:b/>
              </w:rPr>
              <w:t xml:space="preserve"> </w:t>
            </w:r>
            <w:r w:rsidR="00D3058A" w:rsidRPr="00004CC1">
              <w:t>Wir versenden Güter mit der Post und Kurier-, Express- und Paketdiensten</w:t>
            </w:r>
          </w:p>
        </w:tc>
        <w:tc>
          <w:tcPr>
            <w:tcW w:w="2079" w:type="pct"/>
            <w:gridSpan w:val="2"/>
          </w:tcPr>
          <w:p w14:paraId="53F98EAE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 xml:space="preserve">Zeitbedarf: </w:t>
            </w:r>
          </w:p>
          <w:p w14:paraId="27E39662" w14:textId="517C1842" w:rsidR="00D3058A" w:rsidRPr="008D1C22" w:rsidRDefault="007B5518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3058A" w:rsidRPr="00D14117">
              <w:rPr>
                <w:sz w:val="24"/>
                <w:szCs w:val="24"/>
              </w:rPr>
              <w:t xml:space="preserve"> Stunden</w:t>
            </w:r>
          </w:p>
        </w:tc>
      </w:tr>
      <w:tr w:rsidR="00D3058A" w:rsidRPr="008D1C22" w14:paraId="09059484" w14:textId="77777777" w:rsidTr="008D1C22">
        <w:trPr>
          <w:trHeight w:val="1068"/>
        </w:trPr>
        <w:tc>
          <w:tcPr>
            <w:tcW w:w="5000" w:type="pct"/>
            <w:gridSpan w:val="3"/>
          </w:tcPr>
          <w:p w14:paraId="49E0C2DF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Ausgangssituation:</w:t>
            </w:r>
          </w:p>
          <w:p w14:paraId="4EA0C72B" w14:textId="505DCBBD" w:rsidR="00D3058A" w:rsidRPr="00812C7C" w:rsidRDefault="00D3058A" w:rsidP="004C09D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004CC1">
              <w:rPr>
                <w:rFonts w:cs="TimesNewRoman"/>
                <w:sz w:val="24"/>
                <w:szCs w:val="24"/>
              </w:rPr>
              <w:t xml:space="preserve">Die Auszubildende der </w:t>
            </w:r>
            <w:r w:rsidR="00C74619">
              <w:rPr>
                <w:rFonts w:cs="TimesNewRoman"/>
                <w:sz w:val="24"/>
                <w:szCs w:val="24"/>
              </w:rPr>
              <w:t>Fairtext GmbH</w:t>
            </w:r>
            <w:r w:rsidR="0040189B">
              <w:rPr>
                <w:rFonts w:cs="TimesNewRoman"/>
                <w:sz w:val="24"/>
                <w:szCs w:val="24"/>
              </w:rPr>
              <w:t xml:space="preserve"> </w:t>
            </w:r>
            <w:r w:rsidRPr="00004CC1">
              <w:rPr>
                <w:rFonts w:cs="TimesNewRoman"/>
                <w:sz w:val="24"/>
                <w:szCs w:val="24"/>
              </w:rPr>
              <w:t>bekommt vom Sachbearbeiter der Poststelle den Auftrag, zwei Postsendungen für den Versand vorzubereiten.</w:t>
            </w:r>
          </w:p>
        </w:tc>
      </w:tr>
      <w:tr w:rsidR="00174F44" w:rsidRPr="008D1C22" w14:paraId="7996BF5F" w14:textId="77777777" w:rsidTr="008D1C22">
        <w:trPr>
          <w:trHeight w:val="602"/>
        </w:trPr>
        <w:tc>
          <w:tcPr>
            <w:tcW w:w="5000" w:type="pct"/>
            <w:gridSpan w:val="3"/>
          </w:tcPr>
          <w:p w14:paraId="223D7A1C" w14:textId="77777777" w:rsidR="00174F44" w:rsidRPr="00770138" w:rsidRDefault="00174F44" w:rsidP="00174F44">
            <w:pPr>
              <w:spacing w:after="120" w:line="240" w:lineRule="auto"/>
              <w:rPr>
                <w:b/>
                <w:smallCaps/>
                <w:sz w:val="32"/>
                <w:szCs w:val="24"/>
              </w:rPr>
            </w:pPr>
            <w:r w:rsidRPr="00803BAD">
              <w:rPr>
                <w:b/>
                <w:smallCaps/>
                <w:sz w:val="24"/>
                <w:szCs w:val="24"/>
              </w:rPr>
              <w:t>Bezug zu Lehrbuchkapiteln</w:t>
            </w:r>
          </w:p>
          <w:p w14:paraId="6CE71ED5" w14:textId="53757438" w:rsidR="00174F44" w:rsidRDefault="00770138" w:rsidP="004C09D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770138">
              <w:rPr>
                <w:sz w:val="24"/>
              </w:rPr>
              <w:t>12.7 Wir versenden Güter mit der Post</w:t>
            </w:r>
          </w:p>
        </w:tc>
      </w:tr>
      <w:tr w:rsidR="00D3058A" w:rsidRPr="008D1C22" w14:paraId="2AD7BF71" w14:textId="77777777" w:rsidTr="008D1C22">
        <w:trPr>
          <w:trHeight w:val="602"/>
        </w:trPr>
        <w:tc>
          <w:tcPr>
            <w:tcW w:w="5000" w:type="pct"/>
            <w:gridSpan w:val="3"/>
          </w:tcPr>
          <w:p w14:paraId="361F41E7" w14:textId="2004C8E0" w:rsidR="00D3058A" w:rsidRPr="004C09D0" w:rsidRDefault="00774727" w:rsidP="004C09D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HANDLUNGSERGEBNIS</w:t>
            </w:r>
          </w:p>
          <w:p w14:paraId="68300C5D" w14:textId="77777777" w:rsidR="00D3058A" w:rsidRPr="00004CC1" w:rsidRDefault="00D3058A" w:rsidP="00D3058A">
            <w:pPr>
              <w:pStyle w:val="Listenabsatz"/>
              <w:numPr>
                <w:ilvl w:val="0"/>
                <w:numId w:val="4"/>
              </w:numPr>
              <w:spacing w:after="120" w:line="240" w:lineRule="auto"/>
              <w:rPr>
                <w:sz w:val="24"/>
                <w:szCs w:val="24"/>
              </w:rPr>
            </w:pPr>
            <w:r w:rsidRPr="00004CC1">
              <w:rPr>
                <w:sz w:val="24"/>
                <w:szCs w:val="24"/>
              </w:rPr>
              <w:t>Übersichten zu Versandarten und Versendungsformen</w:t>
            </w:r>
          </w:p>
          <w:p w14:paraId="165736A3" w14:textId="77777777" w:rsidR="00D3058A" w:rsidRPr="004C09D0" w:rsidRDefault="00D3058A" w:rsidP="00D3058A">
            <w:pPr>
              <w:pStyle w:val="Listenabsatz"/>
              <w:numPr>
                <w:ilvl w:val="0"/>
                <w:numId w:val="4"/>
              </w:numPr>
              <w:spacing w:after="120" w:line="240" w:lineRule="auto"/>
              <w:rPr>
                <w:sz w:val="24"/>
                <w:szCs w:val="24"/>
              </w:rPr>
            </w:pPr>
            <w:r w:rsidRPr="00004CC1">
              <w:rPr>
                <w:sz w:val="24"/>
                <w:szCs w:val="24"/>
              </w:rPr>
              <w:t>Vorbereitete Versanddokumente</w:t>
            </w:r>
          </w:p>
        </w:tc>
      </w:tr>
      <w:tr w:rsidR="00D3058A" w:rsidRPr="008D1C22" w14:paraId="523C5F16" w14:textId="77777777" w:rsidTr="008D1C22">
        <w:trPr>
          <w:trHeight w:val="736"/>
        </w:trPr>
        <w:tc>
          <w:tcPr>
            <w:tcW w:w="5000" w:type="pct"/>
            <w:gridSpan w:val="3"/>
          </w:tcPr>
          <w:p w14:paraId="31D81CAE" w14:textId="65EC1EF8" w:rsidR="00D3058A" w:rsidRPr="008D1C22" w:rsidRDefault="00D3058A" w:rsidP="008D1C22">
            <w:pPr>
              <w:spacing w:after="120" w:line="240" w:lineRule="auto"/>
              <w:rPr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Bezüge zwischen den Lernbereichen bzw. zu anderen Lernfeldern/Fächern oder anderen Lernsituationen</w:t>
            </w:r>
            <w:r w:rsidRPr="008D1C22">
              <w:rPr>
                <w:smallCaps/>
                <w:sz w:val="24"/>
                <w:szCs w:val="24"/>
              </w:rPr>
              <w:t>:</w:t>
            </w:r>
            <w:r>
              <w:rPr>
                <w:smallCaps/>
                <w:sz w:val="24"/>
                <w:szCs w:val="24"/>
              </w:rPr>
              <w:t xml:space="preserve"> Lernsituation </w:t>
            </w:r>
            <w:r w:rsidR="0040189B">
              <w:rPr>
                <w:smallCaps/>
                <w:sz w:val="24"/>
                <w:szCs w:val="24"/>
              </w:rPr>
              <w:t>5</w:t>
            </w:r>
          </w:p>
          <w:p w14:paraId="4AD115C1" w14:textId="77777777" w:rsidR="00D3058A" w:rsidRPr="008D1C22" w:rsidRDefault="00D3058A" w:rsidP="008D1C22">
            <w:pPr>
              <w:spacing w:after="120" w:line="240" w:lineRule="auto"/>
            </w:pPr>
          </w:p>
        </w:tc>
      </w:tr>
      <w:tr w:rsidR="00D3058A" w:rsidRPr="008D1C22" w14:paraId="586E17EE" w14:textId="77777777" w:rsidTr="008D1C22">
        <w:trPr>
          <w:trHeight w:val="819"/>
        </w:trPr>
        <w:tc>
          <w:tcPr>
            <w:tcW w:w="5000" w:type="pct"/>
            <w:gridSpan w:val="3"/>
          </w:tcPr>
          <w:p w14:paraId="71189DE4" w14:textId="77777777" w:rsidR="00D3058A" w:rsidRPr="0049108D" w:rsidRDefault="00D3058A" w:rsidP="0049108D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Lernvoraussetzungen</w:t>
            </w:r>
            <w:r>
              <w:rPr>
                <w:b/>
                <w:smallCaps/>
                <w:sz w:val="24"/>
                <w:szCs w:val="24"/>
              </w:rPr>
              <w:t>:</w:t>
            </w:r>
          </w:p>
        </w:tc>
      </w:tr>
      <w:tr w:rsidR="00D3058A" w:rsidRPr="008D1C22" w14:paraId="013BFE80" w14:textId="77777777" w:rsidTr="0084226A">
        <w:trPr>
          <w:trHeight w:val="1501"/>
        </w:trPr>
        <w:tc>
          <w:tcPr>
            <w:tcW w:w="5000" w:type="pct"/>
            <w:gridSpan w:val="3"/>
          </w:tcPr>
          <w:p w14:paraId="1298F914" w14:textId="77777777" w:rsidR="00D3058A" w:rsidRPr="008D1C22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Kompetenzen:</w:t>
            </w:r>
          </w:p>
          <w:p w14:paraId="11983229" w14:textId="77777777" w:rsidR="00D3058A" w:rsidRPr="007449E2" w:rsidRDefault="00D3058A" w:rsidP="007449E2">
            <w:pPr>
              <w:spacing w:after="120" w:line="240" w:lineRule="auto"/>
              <w:rPr>
                <w:sz w:val="24"/>
                <w:szCs w:val="24"/>
              </w:rPr>
            </w:pPr>
            <w:r w:rsidRPr="007449E2">
              <w:rPr>
                <w:sz w:val="24"/>
                <w:szCs w:val="24"/>
              </w:rPr>
              <w:t>Die Schüler</w:t>
            </w:r>
          </w:p>
          <w:p w14:paraId="16C903B9" w14:textId="77777777" w:rsidR="00D3058A" w:rsidRDefault="00D3058A" w:rsidP="00D3058A">
            <w:pPr>
              <w:pStyle w:val="Listenabsatz"/>
              <w:numPr>
                <w:ilvl w:val="0"/>
                <w:numId w:val="2"/>
              </w:numPr>
              <w:spacing w:after="120" w:line="240" w:lineRule="auto"/>
              <w:rPr>
                <w:rFonts w:cs="TimesNewRoman"/>
                <w:sz w:val="24"/>
                <w:szCs w:val="24"/>
              </w:rPr>
            </w:pPr>
            <w:r>
              <w:rPr>
                <w:rFonts w:cs="TimesNewRoman"/>
                <w:sz w:val="24"/>
                <w:szCs w:val="24"/>
              </w:rPr>
              <w:t>unterscheiden die verschiedenen Sendungsarten der Post</w:t>
            </w:r>
          </w:p>
          <w:p w14:paraId="38A085DB" w14:textId="77777777" w:rsidR="00D3058A" w:rsidRPr="001420FA" w:rsidRDefault="00D3058A" w:rsidP="00D3058A">
            <w:pPr>
              <w:pStyle w:val="Listenabsatz"/>
              <w:numPr>
                <w:ilvl w:val="0"/>
                <w:numId w:val="2"/>
              </w:numPr>
              <w:spacing w:after="120" w:line="240" w:lineRule="auto"/>
              <w:rPr>
                <w:rFonts w:cs="TimesNewRoman"/>
                <w:sz w:val="24"/>
                <w:szCs w:val="24"/>
              </w:rPr>
            </w:pPr>
            <w:r>
              <w:rPr>
                <w:rFonts w:cs="TimesNewRoman"/>
                <w:sz w:val="24"/>
                <w:szCs w:val="24"/>
              </w:rPr>
              <w:t>vergleichen die unterschiedlichen KEP-Dienste und erkennen deren Einsatzmöglichkeiten</w:t>
            </w:r>
          </w:p>
        </w:tc>
      </w:tr>
      <w:tr w:rsidR="00D3058A" w:rsidRPr="008D1C22" w14:paraId="547F8BDA" w14:textId="77777777" w:rsidTr="008D1C22">
        <w:trPr>
          <w:trHeight w:val="787"/>
        </w:trPr>
        <w:tc>
          <w:tcPr>
            <w:tcW w:w="5000" w:type="pct"/>
            <w:gridSpan w:val="3"/>
          </w:tcPr>
          <w:p w14:paraId="759F231A" w14:textId="77777777" w:rsidR="00D3058A" w:rsidRPr="008D1C22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Fachinhalte:</w:t>
            </w:r>
          </w:p>
          <w:p w14:paraId="75129BE6" w14:textId="77777777" w:rsidR="00D3058A" w:rsidRPr="00780299" w:rsidRDefault="00D3058A" w:rsidP="00D3058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780299">
              <w:rPr>
                <w:sz w:val="24"/>
                <w:szCs w:val="24"/>
              </w:rPr>
              <w:t>Versandarten</w:t>
            </w:r>
          </w:p>
          <w:p w14:paraId="65F3AAE2" w14:textId="77777777" w:rsidR="00D3058A" w:rsidRPr="00780299" w:rsidRDefault="00D3058A" w:rsidP="00D3058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780299">
              <w:rPr>
                <w:sz w:val="24"/>
                <w:szCs w:val="24"/>
              </w:rPr>
              <w:t>Versendungsformen</w:t>
            </w:r>
          </w:p>
          <w:p w14:paraId="4FEF8255" w14:textId="77777777" w:rsidR="00D3058A" w:rsidRPr="00780299" w:rsidRDefault="00D3058A" w:rsidP="00D3058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780299">
              <w:rPr>
                <w:sz w:val="24"/>
                <w:szCs w:val="24"/>
              </w:rPr>
              <w:t>KEP-Dienste</w:t>
            </w:r>
          </w:p>
          <w:p w14:paraId="3267D5BD" w14:textId="77777777" w:rsidR="00D3058A" w:rsidRPr="00812C7C" w:rsidRDefault="00D3058A" w:rsidP="00D3058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780299">
              <w:rPr>
                <w:sz w:val="24"/>
                <w:szCs w:val="24"/>
              </w:rPr>
              <w:t>Vor- und Nachteile der einzelnen Varianten</w:t>
            </w:r>
          </w:p>
        </w:tc>
      </w:tr>
      <w:tr w:rsidR="00D3058A" w:rsidRPr="00FA5F18" w14:paraId="7B281AA3" w14:textId="77777777" w:rsidTr="008D1C22">
        <w:trPr>
          <w:trHeight w:val="944"/>
        </w:trPr>
        <w:tc>
          <w:tcPr>
            <w:tcW w:w="5000" w:type="pct"/>
            <w:gridSpan w:val="3"/>
          </w:tcPr>
          <w:p w14:paraId="3C24FC04" w14:textId="77777777" w:rsidR="00D3058A" w:rsidRPr="00664F80" w:rsidRDefault="00D3058A" w:rsidP="00664F8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Methoden:</w:t>
            </w:r>
          </w:p>
          <w:p w14:paraId="71E50CC7" w14:textId="77777777" w:rsidR="00D3058A" w:rsidRPr="008C6478" w:rsidRDefault="00D3058A" w:rsidP="00851B96">
            <w:p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Internet: Leistungs- und Preisübersicht der Postdienstleister</w:t>
            </w:r>
          </w:p>
        </w:tc>
      </w:tr>
      <w:tr w:rsidR="00D3058A" w:rsidRPr="008D1C22" w14:paraId="5B870A00" w14:textId="77777777" w:rsidTr="008D1C22">
        <w:trPr>
          <w:trHeight w:val="645"/>
        </w:trPr>
        <w:tc>
          <w:tcPr>
            <w:tcW w:w="5000" w:type="pct"/>
            <w:gridSpan w:val="3"/>
          </w:tcPr>
          <w:p w14:paraId="4C92D23B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Lernstandskontrollen:</w:t>
            </w:r>
          </w:p>
          <w:p w14:paraId="3797F461" w14:textId="77777777" w:rsidR="00D3058A" w:rsidRPr="00C15727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</w:p>
        </w:tc>
      </w:tr>
      <w:tr w:rsidR="00D3058A" w:rsidRPr="008D1C22" w14:paraId="5BB90150" w14:textId="77777777" w:rsidTr="008D1C22">
        <w:trPr>
          <w:trHeight w:val="290"/>
        </w:trPr>
        <w:tc>
          <w:tcPr>
            <w:tcW w:w="5000" w:type="pct"/>
            <w:gridSpan w:val="3"/>
          </w:tcPr>
          <w:p w14:paraId="669776E4" w14:textId="77777777" w:rsidR="00D3058A" w:rsidRPr="0049108D" w:rsidRDefault="00D3058A" w:rsidP="00851B96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Organisatorische Besonderheiten:</w:t>
            </w:r>
          </w:p>
        </w:tc>
      </w:tr>
    </w:tbl>
    <w:p w14:paraId="637436E6" w14:textId="2E6CF326" w:rsidR="00D3058A" w:rsidRDefault="00D3058A" w:rsidP="00C129F9">
      <w:pPr>
        <w:spacing w:after="120" w:line="240" w:lineRule="auto"/>
      </w:pPr>
    </w:p>
    <w:p w14:paraId="24B8D797" w14:textId="62338D13" w:rsidR="0040189B" w:rsidRDefault="0040189B">
      <w:r>
        <w:br w:type="page"/>
      </w:r>
    </w:p>
    <w:p w14:paraId="6EB80E35" w14:textId="77777777" w:rsidR="0040189B" w:rsidRPr="00E6372F" w:rsidRDefault="0040189B" w:rsidP="00C129F9">
      <w:pPr>
        <w:spacing w:after="120" w:line="240" w:lineRule="auto"/>
      </w:pPr>
    </w:p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908"/>
        <w:gridCol w:w="1104"/>
      </w:tblGrid>
      <w:tr w:rsidR="00D3058A" w:rsidRPr="008D1C22" w14:paraId="6D9C0755" w14:textId="77777777" w:rsidTr="008D1C22">
        <w:trPr>
          <w:trHeight w:val="557"/>
        </w:trPr>
        <w:tc>
          <w:tcPr>
            <w:tcW w:w="4428" w:type="pct"/>
            <w:gridSpan w:val="2"/>
            <w:vAlign w:val="center"/>
          </w:tcPr>
          <w:p w14:paraId="1D27373A" w14:textId="77777777" w:rsidR="00D3058A" w:rsidRPr="008D1C22" w:rsidRDefault="00D3058A" w:rsidP="00C824C6">
            <w:pPr>
              <w:spacing w:after="120" w:line="240" w:lineRule="auto"/>
              <w:jc w:val="center"/>
              <w:rPr>
                <w:b/>
                <w:smallCaps/>
                <w:sz w:val="24"/>
                <w:szCs w:val="24"/>
              </w:rPr>
            </w:pPr>
            <w:r w:rsidRPr="0084226A">
              <w:rPr>
                <w:b/>
                <w:smallCaps/>
                <w:sz w:val="32"/>
                <w:szCs w:val="24"/>
              </w:rPr>
              <w:t xml:space="preserve">Didaktischer Jahresplan für das </w:t>
            </w:r>
            <w:r>
              <w:rPr>
                <w:b/>
                <w:smallCaps/>
                <w:sz w:val="32"/>
                <w:szCs w:val="24"/>
              </w:rPr>
              <w:t xml:space="preserve">laufende </w:t>
            </w:r>
            <w:r w:rsidRPr="0084226A">
              <w:rPr>
                <w:b/>
                <w:smallCaps/>
                <w:sz w:val="32"/>
                <w:szCs w:val="24"/>
              </w:rPr>
              <w:t xml:space="preserve">Schuljahr: </w:t>
            </w:r>
          </w:p>
        </w:tc>
        <w:tc>
          <w:tcPr>
            <w:tcW w:w="572" w:type="pct"/>
            <w:vAlign w:val="center"/>
          </w:tcPr>
          <w:p w14:paraId="047E71AF" w14:textId="1A316B99" w:rsidR="00D3058A" w:rsidRPr="0084226A" w:rsidRDefault="00774727" w:rsidP="0084226A">
            <w:pPr>
              <w:spacing w:after="120" w:line="240" w:lineRule="auto"/>
              <w:jc w:val="right"/>
              <w:rPr>
                <w:b/>
                <w:smallCaps/>
                <w:sz w:val="32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GO</w:t>
            </w:r>
          </w:p>
          <w:p w14:paraId="01DBF03D" w14:textId="063D9546" w:rsidR="00D3058A" w:rsidRPr="0084226A" w:rsidRDefault="0040189B" w:rsidP="003B1FF8">
            <w:pPr>
              <w:spacing w:after="120" w:line="240" w:lineRule="auto"/>
              <w:jc w:val="right"/>
              <w:rPr>
                <w:b/>
                <w:smallCaps/>
                <w:sz w:val="24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12.5</w:t>
            </w:r>
          </w:p>
        </w:tc>
      </w:tr>
      <w:tr w:rsidR="00D3058A" w:rsidRPr="008D1C22" w14:paraId="566C2DBB" w14:textId="77777777" w:rsidTr="0084226A">
        <w:trPr>
          <w:trHeight w:val="644"/>
        </w:trPr>
        <w:tc>
          <w:tcPr>
            <w:tcW w:w="2921" w:type="pct"/>
          </w:tcPr>
          <w:p w14:paraId="15D24A69" w14:textId="77777777" w:rsidR="00D3058A" w:rsidRDefault="00D3058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Schulform:</w:t>
            </w:r>
            <w:r>
              <w:rPr>
                <w:b/>
                <w:smallCaps/>
                <w:sz w:val="24"/>
                <w:szCs w:val="24"/>
              </w:rPr>
              <w:t xml:space="preserve"> </w:t>
            </w:r>
          </w:p>
          <w:p w14:paraId="3F7D525F" w14:textId="7BD80074" w:rsidR="00D3058A" w:rsidRPr="008D1C22" w:rsidRDefault="00D3058A" w:rsidP="00812C7C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Kfm. </w:t>
            </w:r>
            <w:r w:rsidRPr="00D14117">
              <w:rPr>
                <w:sz w:val="24"/>
                <w:szCs w:val="24"/>
              </w:rPr>
              <w:t>Berufsschule</w:t>
            </w:r>
            <w:r>
              <w:rPr>
                <w:sz w:val="24"/>
                <w:szCs w:val="24"/>
              </w:rPr>
              <w:br/>
              <w:t xml:space="preserve">Kaufmann/-frau </w:t>
            </w:r>
            <w:r w:rsidR="00C74619">
              <w:rPr>
                <w:sz w:val="24"/>
                <w:szCs w:val="24"/>
              </w:rPr>
              <w:t>für Groß- und Außenhandelsmanagement</w:t>
            </w:r>
          </w:p>
        </w:tc>
        <w:tc>
          <w:tcPr>
            <w:tcW w:w="2079" w:type="pct"/>
            <w:gridSpan w:val="2"/>
          </w:tcPr>
          <w:p w14:paraId="45CDD124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Stufe/Jahrgang/Klasse:</w:t>
            </w:r>
          </w:p>
          <w:p w14:paraId="03DD28A0" w14:textId="776AB224" w:rsidR="00D3058A" w:rsidRPr="008D1C22" w:rsidRDefault="00A92B9F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Fachstufe 2</w:t>
            </w:r>
          </w:p>
        </w:tc>
      </w:tr>
      <w:tr w:rsidR="00D3058A" w:rsidRPr="008D1C22" w14:paraId="2DA13B66" w14:textId="77777777" w:rsidTr="0084226A">
        <w:trPr>
          <w:trHeight w:val="607"/>
        </w:trPr>
        <w:tc>
          <w:tcPr>
            <w:tcW w:w="2921" w:type="pct"/>
            <w:tcBorders>
              <w:bottom w:val="single" w:sz="4" w:space="0" w:color="000000"/>
            </w:tcBorders>
          </w:tcPr>
          <w:p w14:paraId="0F235433" w14:textId="77777777" w:rsidR="00D3058A" w:rsidRDefault="00D3058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Lernfeld:</w:t>
            </w:r>
            <w:r>
              <w:rPr>
                <w:b/>
                <w:smallCaps/>
                <w:sz w:val="24"/>
                <w:szCs w:val="24"/>
              </w:rPr>
              <w:t xml:space="preserve">       </w:t>
            </w:r>
          </w:p>
          <w:p w14:paraId="5961E644" w14:textId="72C2C239" w:rsidR="00D3058A" w:rsidRPr="00812C7C" w:rsidRDefault="0040189B" w:rsidP="00C824C6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D3058A">
              <w:rPr>
                <w:b/>
                <w:sz w:val="24"/>
                <w:szCs w:val="24"/>
              </w:rPr>
              <w:t xml:space="preserve">  </w:t>
            </w:r>
            <w:r w:rsidR="00847385">
              <w:rPr>
                <w:b/>
                <w:sz w:val="24"/>
                <w:szCs w:val="24"/>
              </w:rPr>
              <w:t>Warentransporte abwickeln</w:t>
            </w:r>
          </w:p>
        </w:tc>
        <w:tc>
          <w:tcPr>
            <w:tcW w:w="2079" w:type="pct"/>
            <w:gridSpan w:val="2"/>
            <w:tcBorders>
              <w:bottom w:val="single" w:sz="4" w:space="0" w:color="000000"/>
            </w:tcBorders>
          </w:tcPr>
          <w:p w14:paraId="1BCBB252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Zeitrichtwert des Lernfeldes:</w:t>
            </w:r>
          </w:p>
          <w:p w14:paraId="7084B1AD" w14:textId="55D13871" w:rsidR="00D3058A" w:rsidRPr="008D1C22" w:rsidRDefault="007B5518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D3058A" w:rsidRPr="0084226A">
              <w:rPr>
                <w:sz w:val="24"/>
                <w:szCs w:val="24"/>
              </w:rPr>
              <w:t xml:space="preserve"> Unterrichtsstunden</w:t>
            </w:r>
          </w:p>
        </w:tc>
      </w:tr>
      <w:tr w:rsidR="00D3058A" w:rsidRPr="008D1C22" w14:paraId="610C4222" w14:textId="77777777" w:rsidTr="0084226A">
        <w:trPr>
          <w:trHeight w:val="898"/>
        </w:trPr>
        <w:tc>
          <w:tcPr>
            <w:tcW w:w="2921" w:type="pct"/>
          </w:tcPr>
          <w:p w14:paraId="3A0B6329" w14:textId="77777777" w:rsidR="00D3058A" w:rsidRPr="008D1C22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Titel und Nummer der Lernsituation:</w:t>
            </w:r>
          </w:p>
          <w:p w14:paraId="61E7E1BA" w14:textId="42C20EDD" w:rsidR="00D3058A" w:rsidRPr="00812C7C" w:rsidRDefault="0040189B" w:rsidP="003B1FF8">
            <w:pPr>
              <w:spacing w:after="120" w:line="240" w:lineRule="auto"/>
              <w:rPr>
                <w:b/>
              </w:rPr>
            </w:pPr>
            <w:r>
              <w:rPr>
                <w:b/>
              </w:rPr>
              <w:t>12.5</w:t>
            </w:r>
            <w:r w:rsidR="00D3058A">
              <w:rPr>
                <w:b/>
              </w:rPr>
              <w:t xml:space="preserve"> </w:t>
            </w:r>
            <w:r w:rsidR="00D3058A" w:rsidRPr="003B1FF8">
              <w:t>Wir liefern Güter mit der Post aus</w:t>
            </w:r>
          </w:p>
        </w:tc>
        <w:tc>
          <w:tcPr>
            <w:tcW w:w="2079" w:type="pct"/>
            <w:gridSpan w:val="2"/>
          </w:tcPr>
          <w:p w14:paraId="17CB8180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 xml:space="preserve">Zeitbedarf: </w:t>
            </w:r>
          </w:p>
          <w:p w14:paraId="7533D8AC" w14:textId="025E84B5" w:rsidR="00D3058A" w:rsidRPr="008D1C22" w:rsidRDefault="007B5518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3058A" w:rsidRPr="00D14117">
              <w:rPr>
                <w:sz w:val="24"/>
                <w:szCs w:val="24"/>
              </w:rPr>
              <w:t xml:space="preserve"> Stunden</w:t>
            </w:r>
          </w:p>
        </w:tc>
      </w:tr>
      <w:tr w:rsidR="00D3058A" w:rsidRPr="008D1C22" w14:paraId="3D70C842" w14:textId="77777777" w:rsidTr="008D1C22">
        <w:trPr>
          <w:trHeight w:val="1068"/>
        </w:trPr>
        <w:tc>
          <w:tcPr>
            <w:tcW w:w="5000" w:type="pct"/>
            <w:gridSpan w:val="3"/>
          </w:tcPr>
          <w:p w14:paraId="2E51F1BD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Ausgangssituation:</w:t>
            </w:r>
          </w:p>
          <w:p w14:paraId="18B39BE8" w14:textId="6C94D6FB" w:rsidR="00D3058A" w:rsidRPr="00812C7C" w:rsidRDefault="00D3058A" w:rsidP="004C09D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3B1FF8">
              <w:rPr>
                <w:rFonts w:cs="TimesNewRoman"/>
                <w:sz w:val="24"/>
                <w:szCs w:val="24"/>
              </w:rPr>
              <w:t xml:space="preserve">Drei Warensendungen sollen in der </w:t>
            </w:r>
            <w:r w:rsidR="00C74619">
              <w:rPr>
                <w:rFonts w:cs="TimesNewRoman"/>
                <w:sz w:val="24"/>
                <w:szCs w:val="24"/>
              </w:rPr>
              <w:t>Fairtext GmbH</w:t>
            </w:r>
            <w:r w:rsidRPr="003B1FF8">
              <w:rPr>
                <w:rFonts w:cs="TimesNewRoman"/>
                <w:sz w:val="24"/>
                <w:szCs w:val="24"/>
              </w:rPr>
              <w:t>mit der Post verschickt werden.</w:t>
            </w:r>
          </w:p>
        </w:tc>
      </w:tr>
      <w:tr w:rsidR="0040189B" w:rsidRPr="008D1C22" w14:paraId="01729586" w14:textId="77777777" w:rsidTr="008D1C22">
        <w:trPr>
          <w:trHeight w:val="1068"/>
        </w:trPr>
        <w:tc>
          <w:tcPr>
            <w:tcW w:w="5000" w:type="pct"/>
            <w:gridSpan w:val="3"/>
          </w:tcPr>
          <w:p w14:paraId="662E01A1" w14:textId="77777777" w:rsidR="00174F44" w:rsidRDefault="00174F44" w:rsidP="00174F44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03BAD">
              <w:rPr>
                <w:b/>
                <w:smallCaps/>
                <w:sz w:val="24"/>
                <w:szCs w:val="24"/>
              </w:rPr>
              <w:t>Bezug zu Lehrbuchkapiteln</w:t>
            </w:r>
          </w:p>
          <w:p w14:paraId="6B3F9636" w14:textId="52AE2DC4" w:rsidR="0040189B" w:rsidRPr="008D1C22" w:rsidRDefault="00770138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770138">
              <w:rPr>
                <w:rFonts w:cs="Calibri"/>
                <w:bCs/>
                <w:sz w:val="24"/>
                <w:szCs w:val="20"/>
              </w:rPr>
              <w:t>12.11 Verpackung der kommissionierten Ware</w:t>
            </w:r>
          </w:p>
        </w:tc>
      </w:tr>
      <w:tr w:rsidR="00D3058A" w:rsidRPr="008D1C22" w14:paraId="5084F172" w14:textId="77777777" w:rsidTr="008D1C22">
        <w:trPr>
          <w:trHeight w:val="602"/>
        </w:trPr>
        <w:tc>
          <w:tcPr>
            <w:tcW w:w="5000" w:type="pct"/>
            <w:gridSpan w:val="3"/>
          </w:tcPr>
          <w:p w14:paraId="2ABF4F90" w14:textId="4117C3D8" w:rsidR="00D3058A" w:rsidRPr="004C09D0" w:rsidRDefault="00774727" w:rsidP="004C09D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HANDLUNGSERGEBNIS</w:t>
            </w:r>
          </w:p>
          <w:p w14:paraId="085C1B03" w14:textId="77777777" w:rsidR="00D3058A" w:rsidRPr="004C09D0" w:rsidRDefault="00D3058A" w:rsidP="00D3058A">
            <w:pPr>
              <w:pStyle w:val="Listenabsatz"/>
              <w:numPr>
                <w:ilvl w:val="0"/>
                <w:numId w:val="4"/>
              </w:numPr>
              <w:spacing w:after="120" w:line="240" w:lineRule="auto"/>
              <w:rPr>
                <w:sz w:val="24"/>
                <w:szCs w:val="24"/>
              </w:rPr>
            </w:pPr>
            <w:r w:rsidRPr="003B1FF8">
              <w:rPr>
                <w:sz w:val="24"/>
                <w:szCs w:val="24"/>
              </w:rPr>
              <w:t>Auswahl der jeweiligen Sendungsart bzw. Sendungsform</w:t>
            </w:r>
          </w:p>
        </w:tc>
      </w:tr>
      <w:tr w:rsidR="00D3058A" w:rsidRPr="008D1C22" w14:paraId="45BD1448" w14:textId="77777777" w:rsidTr="008D1C22">
        <w:trPr>
          <w:trHeight w:val="736"/>
        </w:trPr>
        <w:tc>
          <w:tcPr>
            <w:tcW w:w="5000" w:type="pct"/>
            <w:gridSpan w:val="3"/>
          </w:tcPr>
          <w:p w14:paraId="172F7477" w14:textId="77777777" w:rsidR="00D3058A" w:rsidRPr="008D1C22" w:rsidRDefault="00D3058A" w:rsidP="008D1C22">
            <w:pPr>
              <w:spacing w:after="120" w:line="240" w:lineRule="auto"/>
              <w:rPr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Bezüge zwischen den Lernbereichen bzw. zu anderen Lernfeldern/Fächern oder anderen Lernsituationen</w:t>
            </w:r>
            <w:r w:rsidRPr="008D1C22">
              <w:rPr>
                <w:smallCaps/>
                <w:sz w:val="24"/>
                <w:szCs w:val="24"/>
              </w:rPr>
              <w:t>:</w:t>
            </w:r>
            <w:r>
              <w:rPr>
                <w:smallCaps/>
                <w:sz w:val="24"/>
                <w:szCs w:val="24"/>
              </w:rPr>
              <w:t xml:space="preserve"> Lernsituation 8</w:t>
            </w:r>
          </w:p>
          <w:p w14:paraId="1293A8BD" w14:textId="77777777" w:rsidR="00D3058A" w:rsidRPr="008D1C22" w:rsidRDefault="00D3058A" w:rsidP="008D1C22">
            <w:pPr>
              <w:spacing w:after="120" w:line="240" w:lineRule="auto"/>
            </w:pPr>
          </w:p>
        </w:tc>
      </w:tr>
      <w:tr w:rsidR="00D3058A" w:rsidRPr="008D1C22" w14:paraId="385F6864" w14:textId="77777777" w:rsidTr="008D1C22">
        <w:trPr>
          <w:trHeight w:val="819"/>
        </w:trPr>
        <w:tc>
          <w:tcPr>
            <w:tcW w:w="5000" w:type="pct"/>
            <w:gridSpan w:val="3"/>
          </w:tcPr>
          <w:p w14:paraId="01BFDBC9" w14:textId="77777777" w:rsidR="00D3058A" w:rsidRPr="0049108D" w:rsidRDefault="00D3058A" w:rsidP="0049108D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Lernvoraussetzungen</w:t>
            </w:r>
            <w:r>
              <w:rPr>
                <w:b/>
                <w:smallCaps/>
                <w:sz w:val="24"/>
                <w:szCs w:val="24"/>
              </w:rPr>
              <w:t>:</w:t>
            </w:r>
          </w:p>
        </w:tc>
      </w:tr>
      <w:tr w:rsidR="00D3058A" w:rsidRPr="008D1C22" w14:paraId="7E0B62C2" w14:textId="77777777" w:rsidTr="0084226A">
        <w:trPr>
          <w:trHeight w:val="1501"/>
        </w:trPr>
        <w:tc>
          <w:tcPr>
            <w:tcW w:w="5000" w:type="pct"/>
            <w:gridSpan w:val="3"/>
          </w:tcPr>
          <w:p w14:paraId="3F348AEA" w14:textId="77777777" w:rsidR="00D3058A" w:rsidRPr="008D1C22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Kompetenzen:</w:t>
            </w:r>
          </w:p>
          <w:p w14:paraId="5DC20188" w14:textId="77777777" w:rsidR="00D3058A" w:rsidRPr="007449E2" w:rsidRDefault="00D3058A" w:rsidP="007449E2">
            <w:pPr>
              <w:spacing w:after="120" w:line="240" w:lineRule="auto"/>
              <w:rPr>
                <w:sz w:val="24"/>
                <w:szCs w:val="24"/>
              </w:rPr>
            </w:pPr>
            <w:r w:rsidRPr="007449E2">
              <w:rPr>
                <w:sz w:val="24"/>
                <w:szCs w:val="24"/>
              </w:rPr>
              <w:t>Die Schüler</w:t>
            </w:r>
          </w:p>
          <w:p w14:paraId="76C1A607" w14:textId="77777777" w:rsidR="00D3058A" w:rsidRPr="005C322D" w:rsidRDefault="00D3058A" w:rsidP="00D3058A">
            <w:pPr>
              <w:pStyle w:val="Listenabsatz"/>
              <w:numPr>
                <w:ilvl w:val="0"/>
                <w:numId w:val="2"/>
              </w:numPr>
              <w:spacing w:after="120" w:line="240" w:lineRule="auto"/>
              <w:rPr>
                <w:rFonts w:cs="TimesNewRoman"/>
                <w:sz w:val="24"/>
                <w:szCs w:val="24"/>
              </w:rPr>
            </w:pPr>
            <w:r>
              <w:rPr>
                <w:rFonts w:cs="TimesNewRoman"/>
                <w:sz w:val="24"/>
                <w:szCs w:val="24"/>
              </w:rPr>
              <w:t>unterscheiden die verschiedenen Sendungsarten der Post</w:t>
            </w:r>
          </w:p>
        </w:tc>
      </w:tr>
      <w:tr w:rsidR="00D3058A" w:rsidRPr="008D1C22" w14:paraId="72954C68" w14:textId="77777777" w:rsidTr="008D1C22">
        <w:trPr>
          <w:trHeight w:val="787"/>
        </w:trPr>
        <w:tc>
          <w:tcPr>
            <w:tcW w:w="5000" w:type="pct"/>
            <w:gridSpan w:val="3"/>
          </w:tcPr>
          <w:p w14:paraId="15D8B560" w14:textId="77777777" w:rsidR="00D3058A" w:rsidRPr="008D1C22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Fachinhalte:</w:t>
            </w:r>
          </w:p>
          <w:p w14:paraId="35B2D1F5" w14:textId="77777777" w:rsidR="00D3058A" w:rsidRPr="003B1FF8" w:rsidRDefault="00D3058A" w:rsidP="00D3058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3B1FF8">
              <w:rPr>
                <w:sz w:val="24"/>
                <w:szCs w:val="24"/>
              </w:rPr>
              <w:t>Sendungsarten</w:t>
            </w:r>
          </w:p>
          <w:p w14:paraId="282D72AE" w14:textId="77777777" w:rsidR="00D3058A" w:rsidRPr="00812C7C" w:rsidRDefault="00D3058A" w:rsidP="00D3058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3B1FF8">
              <w:rPr>
                <w:sz w:val="24"/>
                <w:szCs w:val="24"/>
              </w:rPr>
              <w:t>Sendungsformen</w:t>
            </w:r>
          </w:p>
        </w:tc>
      </w:tr>
      <w:tr w:rsidR="00D3058A" w:rsidRPr="00FA5F18" w14:paraId="467C9A10" w14:textId="77777777" w:rsidTr="008D1C22">
        <w:trPr>
          <w:trHeight w:val="944"/>
        </w:trPr>
        <w:tc>
          <w:tcPr>
            <w:tcW w:w="5000" w:type="pct"/>
            <w:gridSpan w:val="3"/>
          </w:tcPr>
          <w:p w14:paraId="64A131C2" w14:textId="77777777" w:rsidR="00D3058A" w:rsidRPr="00664F80" w:rsidRDefault="00D3058A" w:rsidP="00664F8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Methoden:</w:t>
            </w:r>
          </w:p>
          <w:p w14:paraId="16FEC29C" w14:textId="77777777" w:rsidR="00D3058A" w:rsidRPr="008C6478" w:rsidRDefault="00D3058A" w:rsidP="00851B96">
            <w:p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Internet: Leistungs- und Preisübersicht der Post</w:t>
            </w:r>
          </w:p>
        </w:tc>
      </w:tr>
      <w:tr w:rsidR="00D3058A" w:rsidRPr="008D1C22" w14:paraId="03618296" w14:textId="77777777" w:rsidTr="008D1C22">
        <w:trPr>
          <w:trHeight w:val="645"/>
        </w:trPr>
        <w:tc>
          <w:tcPr>
            <w:tcW w:w="5000" w:type="pct"/>
            <w:gridSpan w:val="3"/>
          </w:tcPr>
          <w:p w14:paraId="352F24EA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Lernstandskontrollen:</w:t>
            </w:r>
          </w:p>
          <w:p w14:paraId="6CA7FB53" w14:textId="77777777" w:rsidR="00D3058A" w:rsidRPr="00C15727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</w:p>
        </w:tc>
      </w:tr>
      <w:tr w:rsidR="00D3058A" w:rsidRPr="008D1C22" w14:paraId="43638C68" w14:textId="77777777" w:rsidTr="008D1C22">
        <w:trPr>
          <w:trHeight w:val="290"/>
        </w:trPr>
        <w:tc>
          <w:tcPr>
            <w:tcW w:w="5000" w:type="pct"/>
            <w:gridSpan w:val="3"/>
          </w:tcPr>
          <w:p w14:paraId="4EDB6977" w14:textId="77777777" w:rsidR="00D3058A" w:rsidRDefault="00D3058A" w:rsidP="00851B96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Organisatorische Besonderheiten:</w:t>
            </w:r>
          </w:p>
          <w:p w14:paraId="5269E42E" w14:textId="77777777" w:rsidR="00D3058A" w:rsidRPr="009509DD" w:rsidRDefault="00D3058A" w:rsidP="00851B96">
            <w:pPr>
              <w:spacing w:after="120" w:line="240" w:lineRule="auto"/>
              <w:rPr>
                <w:smallCaps/>
                <w:sz w:val="24"/>
                <w:szCs w:val="24"/>
              </w:rPr>
            </w:pPr>
            <w:r w:rsidRPr="009509DD">
              <w:rPr>
                <w:smallCaps/>
                <w:sz w:val="24"/>
                <w:szCs w:val="24"/>
              </w:rPr>
              <w:t>EDV-Einsatz</w:t>
            </w:r>
          </w:p>
        </w:tc>
      </w:tr>
    </w:tbl>
    <w:p w14:paraId="5D0E477F" w14:textId="23DEEB8E" w:rsidR="00D3058A" w:rsidRDefault="00D3058A" w:rsidP="00C129F9">
      <w:pPr>
        <w:spacing w:after="120" w:line="240" w:lineRule="auto"/>
      </w:pPr>
    </w:p>
    <w:p w14:paraId="39FF7111" w14:textId="17A16D49" w:rsidR="0040189B" w:rsidRDefault="0040189B" w:rsidP="00C129F9">
      <w:pPr>
        <w:spacing w:after="120" w:line="240" w:lineRule="auto"/>
      </w:pPr>
    </w:p>
    <w:p w14:paraId="26EA4C0F" w14:textId="77777777" w:rsidR="0040189B" w:rsidRPr="00E6372F" w:rsidRDefault="0040189B" w:rsidP="00C129F9">
      <w:pPr>
        <w:spacing w:after="120" w:line="240" w:lineRule="auto"/>
      </w:pPr>
    </w:p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908"/>
        <w:gridCol w:w="1104"/>
      </w:tblGrid>
      <w:tr w:rsidR="00D3058A" w:rsidRPr="008D1C22" w14:paraId="4534261F" w14:textId="77777777" w:rsidTr="008D1C22">
        <w:trPr>
          <w:trHeight w:val="557"/>
        </w:trPr>
        <w:tc>
          <w:tcPr>
            <w:tcW w:w="4428" w:type="pct"/>
            <w:gridSpan w:val="2"/>
            <w:vAlign w:val="center"/>
          </w:tcPr>
          <w:p w14:paraId="3F47613A" w14:textId="77777777" w:rsidR="00D3058A" w:rsidRPr="008D1C22" w:rsidRDefault="00D3058A" w:rsidP="00C824C6">
            <w:pPr>
              <w:spacing w:after="120" w:line="240" w:lineRule="auto"/>
              <w:jc w:val="center"/>
              <w:rPr>
                <w:b/>
                <w:smallCaps/>
                <w:sz w:val="24"/>
                <w:szCs w:val="24"/>
              </w:rPr>
            </w:pPr>
            <w:r w:rsidRPr="0084226A">
              <w:rPr>
                <w:b/>
                <w:smallCaps/>
                <w:sz w:val="32"/>
                <w:szCs w:val="24"/>
              </w:rPr>
              <w:t xml:space="preserve">Didaktischer Jahresplan für das </w:t>
            </w:r>
            <w:r>
              <w:rPr>
                <w:b/>
                <w:smallCaps/>
                <w:sz w:val="32"/>
                <w:szCs w:val="24"/>
              </w:rPr>
              <w:t xml:space="preserve">laufende </w:t>
            </w:r>
            <w:r w:rsidRPr="0084226A">
              <w:rPr>
                <w:b/>
                <w:smallCaps/>
                <w:sz w:val="32"/>
                <w:szCs w:val="24"/>
              </w:rPr>
              <w:t xml:space="preserve">Schuljahr: </w:t>
            </w:r>
          </w:p>
        </w:tc>
        <w:tc>
          <w:tcPr>
            <w:tcW w:w="572" w:type="pct"/>
            <w:vAlign w:val="center"/>
          </w:tcPr>
          <w:p w14:paraId="3069B8A0" w14:textId="0EFDD759" w:rsidR="00D3058A" w:rsidRPr="0084226A" w:rsidRDefault="00774727" w:rsidP="0084226A">
            <w:pPr>
              <w:spacing w:after="120" w:line="240" w:lineRule="auto"/>
              <w:jc w:val="right"/>
              <w:rPr>
                <w:b/>
                <w:smallCaps/>
                <w:sz w:val="32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GO</w:t>
            </w:r>
          </w:p>
          <w:p w14:paraId="62DCA1B2" w14:textId="759E3945" w:rsidR="00D3058A" w:rsidRPr="0084226A" w:rsidRDefault="0040189B" w:rsidP="003B1FF8">
            <w:pPr>
              <w:spacing w:after="120" w:line="240" w:lineRule="auto"/>
              <w:jc w:val="right"/>
              <w:rPr>
                <w:b/>
                <w:smallCaps/>
                <w:sz w:val="24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12.6</w:t>
            </w:r>
          </w:p>
        </w:tc>
      </w:tr>
      <w:tr w:rsidR="00D3058A" w:rsidRPr="008D1C22" w14:paraId="5A971818" w14:textId="77777777" w:rsidTr="0084226A">
        <w:trPr>
          <w:trHeight w:val="644"/>
        </w:trPr>
        <w:tc>
          <w:tcPr>
            <w:tcW w:w="2921" w:type="pct"/>
          </w:tcPr>
          <w:p w14:paraId="7CA741C8" w14:textId="77777777" w:rsidR="00D3058A" w:rsidRDefault="00D3058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Schulform:</w:t>
            </w:r>
            <w:r>
              <w:rPr>
                <w:b/>
                <w:smallCaps/>
                <w:sz w:val="24"/>
                <w:szCs w:val="24"/>
              </w:rPr>
              <w:t xml:space="preserve"> </w:t>
            </w:r>
          </w:p>
          <w:p w14:paraId="3793A3A5" w14:textId="29146C0A" w:rsidR="00D3058A" w:rsidRPr="008D1C22" w:rsidRDefault="00D3058A" w:rsidP="00812C7C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Kfm. </w:t>
            </w:r>
            <w:r w:rsidRPr="00D14117">
              <w:rPr>
                <w:sz w:val="24"/>
                <w:szCs w:val="24"/>
              </w:rPr>
              <w:t>Berufsschule</w:t>
            </w:r>
            <w:r>
              <w:rPr>
                <w:sz w:val="24"/>
                <w:szCs w:val="24"/>
              </w:rPr>
              <w:br/>
              <w:t xml:space="preserve">Kaufmann/-frau </w:t>
            </w:r>
            <w:r w:rsidR="00C74619">
              <w:rPr>
                <w:sz w:val="24"/>
                <w:szCs w:val="24"/>
              </w:rPr>
              <w:t>für Groß- und Außenhandelsmanagement</w:t>
            </w:r>
          </w:p>
        </w:tc>
        <w:tc>
          <w:tcPr>
            <w:tcW w:w="2079" w:type="pct"/>
            <w:gridSpan w:val="2"/>
          </w:tcPr>
          <w:p w14:paraId="35F9D2E0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Stufe/Jahrgang/Klasse:</w:t>
            </w:r>
          </w:p>
          <w:p w14:paraId="4C1B9E5C" w14:textId="0172B4CD" w:rsidR="00D3058A" w:rsidRPr="008D1C22" w:rsidRDefault="00A92B9F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Fachstufe 2</w:t>
            </w:r>
          </w:p>
        </w:tc>
      </w:tr>
      <w:tr w:rsidR="00D3058A" w:rsidRPr="008D1C22" w14:paraId="61E7C557" w14:textId="77777777" w:rsidTr="0084226A">
        <w:trPr>
          <w:trHeight w:val="607"/>
        </w:trPr>
        <w:tc>
          <w:tcPr>
            <w:tcW w:w="2921" w:type="pct"/>
            <w:tcBorders>
              <w:bottom w:val="single" w:sz="4" w:space="0" w:color="000000"/>
            </w:tcBorders>
          </w:tcPr>
          <w:p w14:paraId="71844767" w14:textId="77777777" w:rsidR="00D3058A" w:rsidRDefault="00D3058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Lernfeld:</w:t>
            </w:r>
            <w:r>
              <w:rPr>
                <w:b/>
                <w:smallCaps/>
                <w:sz w:val="24"/>
                <w:szCs w:val="24"/>
              </w:rPr>
              <w:t xml:space="preserve">       </w:t>
            </w:r>
          </w:p>
          <w:p w14:paraId="7AB42FD4" w14:textId="416F75E7" w:rsidR="00D3058A" w:rsidRPr="00812C7C" w:rsidRDefault="0040189B" w:rsidP="00C824C6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D3058A">
              <w:rPr>
                <w:b/>
                <w:sz w:val="24"/>
                <w:szCs w:val="24"/>
              </w:rPr>
              <w:t xml:space="preserve">  </w:t>
            </w:r>
            <w:r w:rsidR="00847385">
              <w:rPr>
                <w:b/>
                <w:sz w:val="24"/>
                <w:szCs w:val="24"/>
              </w:rPr>
              <w:t>Warentransporte abwickeln</w:t>
            </w:r>
          </w:p>
        </w:tc>
        <w:tc>
          <w:tcPr>
            <w:tcW w:w="2079" w:type="pct"/>
            <w:gridSpan w:val="2"/>
            <w:tcBorders>
              <w:bottom w:val="single" w:sz="4" w:space="0" w:color="000000"/>
            </w:tcBorders>
          </w:tcPr>
          <w:p w14:paraId="6D9BCA21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Zeitrichtwert des Lernfeldes:</w:t>
            </w:r>
          </w:p>
          <w:p w14:paraId="0CA64668" w14:textId="6355FB99" w:rsidR="00D3058A" w:rsidRPr="008D1C22" w:rsidRDefault="007B5518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D3058A" w:rsidRPr="0084226A">
              <w:rPr>
                <w:sz w:val="24"/>
                <w:szCs w:val="24"/>
              </w:rPr>
              <w:t xml:space="preserve"> Unterrichtsstunden</w:t>
            </w:r>
          </w:p>
        </w:tc>
      </w:tr>
      <w:tr w:rsidR="00D3058A" w:rsidRPr="008D1C22" w14:paraId="1B8F76ED" w14:textId="77777777" w:rsidTr="0084226A">
        <w:trPr>
          <w:trHeight w:val="898"/>
        </w:trPr>
        <w:tc>
          <w:tcPr>
            <w:tcW w:w="2921" w:type="pct"/>
          </w:tcPr>
          <w:p w14:paraId="609AA2F3" w14:textId="77777777" w:rsidR="00D3058A" w:rsidRPr="008D1C22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Titel und Nummer der Lernsituation:</w:t>
            </w:r>
          </w:p>
          <w:p w14:paraId="276A3785" w14:textId="6AFF2D52" w:rsidR="00D3058A" w:rsidRPr="00812C7C" w:rsidRDefault="0040189B" w:rsidP="003B1FF8">
            <w:pPr>
              <w:spacing w:after="120" w:line="240" w:lineRule="auto"/>
              <w:rPr>
                <w:b/>
              </w:rPr>
            </w:pPr>
            <w:r>
              <w:rPr>
                <w:b/>
              </w:rPr>
              <w:t>12.6</w:t>
            </w:r>
            <w:r w:rsidR="00D3058A">
              <w:rPr>
                <w:b/>
              </w:rPr>
              <w:t xml:space="preserve"> </w:t>
            </w:r>
            <w:r w:rsidR="00D3058A" w:rsidRPr="00AA526E">
              <w:t>Wir wenden das Just-in-time-Prinzip an</w:t>
            </w:r>
          </w:p>
        </w:tc>
        <w:tc>
          <w:tcPr>
            <w:tcW w:w="2079" w:type="pct"/>
            <w:gridSpan w:val="2"/>
          </w:tcPr>
          <w:p w14:paraId="30E0AABB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 xml:space="preserve">Zeitbedarf: </w:t>
            </w:r>
          </w:p>
          <w:p w14:paraId="3602915D" w14:textId="09CFA15A" w:rsidR="00D3058A" w:rsidRPr="008D1C22" w:rsidRDefault="007B5518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3058A" w:rsidRPr="00D14117">
              <w:rPr>
                <w:sz w:val="24"/>
                <w:szCs w:val="24"/>
              </w:rPr>
              <w:t xml:space="preserve"> Stunden</w:t>
            </w:r>
          </w:p>
        </w:tc>
      </w:tr>
      <w:tr w:rsidR="00D3058A" w:rsidRPr="008D1C22" w14:paraId="47B8CD89" w14:textId="77777777" w:rsidTr="008D1C22">
        <w:trPr>
          <w:trHeight w:val="1068"/>
        </w:trPr>
        <w:tc>
          <w:tcPr>
            <w:tcW w:w="5000" w:type="pct"/>
            <w:gridSpan w:val="3"/>
          </w:tcPr>
          <w:p w14:paraId="69D22947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Ausgangssituation:</w:t>
            </w:r>
          </w:p>
          <w:p w14:paraId="3E867810" w14:textId="47C10D36" w:rsidR="00D3058A" w:rsidRPr="00812C7C" w:rsidRDefault="00D3058A" w:rsidP="004C09D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AA526E">
              <w:rPr>
                <w:rFonts w:cs="TimesNewRoman"/>
                <w:sz w:val="24"/>
                <w:szCs w:val="24"/>
              </w:rPr>
              <w:t xml:space="preserve">Der Lagerleiter der </w:t>
            </w:r>
            <w:r w:rsidR="00C74619">
              <w:rPr>
                <w:rFonts w:cs="TimesNewRoman"/>
                <w:sz w:val="24"/>
                <w:szCs w:val="24"/>
              </w:rPr>
              <w:t>Fairtext GmbH</w:t>
            </w:r>
            <w:r w:rsidR="0040189B">
              <w:rPr>
                <w:rFonts w:cs="TimesNewRoman"/>
                <w:sz w:val="24"/>
                <w:szCs w:val="24"/>
              </w:rPr>
              <w:t xml:space="preserve"> </w:t>
            </w:r>
            <w:r w:rsidRPr="00AA526E">
              <w:rPr>
                <w:rFonts w:cs="TimesNewRoman"/>
                <w:sz w:val="24"/>
                <w:szCs w:val="24"/>
              </w:rPr>
              <w:t xml:space="preserve">bekommt den Auftrag zu prüfen, ob sich Just-in-time für die </w:t>
            </w:r>
            <w:r w:rsidR="00C74619">
              <w:rPr>
                <w:rFonts w:cs="TimesNewRoman"/>
                <w:sz w:val="24"/>
                <w:szCs w:val="24"/>
              </w:rPr>
              <w:t>Fairtext GmbH</w:t>
            </w:r>
            <w:r w:rsidR="00774727">
              <w:rPr>
                <w:rFonts w:cs="TimesNewRoman"/>
                <w:sz w:val="24"/>
                <w:szCs w:val="24"/>
              </w:rPr>
              <w:t xml:space="preserve"> </w:t>
            </w:r>
            <w:r w:rsidRPr="00AA526E">
              <w:rPr>
                <w:rFonts w:cs="TimesNewRoman"/>
                <w:sz w:val="24"/>
                <w:szCs w:val="24"/>
              </w:rPr>
              <w:t>lohnt.</w:t>
            </w:r>
          </w:p>
        </w:tc>
      </w:tr>
      <w:tr w:rsidR="0040189B" w:rsidRPr="008D1C22" w14:paraId="20F935D1" w14:textId="77777777" w:rsidTr="008D1C22">
        <w:trPr>
          <w:trHeight w:val="1068"/>
        </w:trPr>
        <w:tc>
          <w:tcPr>
            <w:tcW w:w="5000" w:type="pct"/>
            <w:gridSpan w:val="3"/>
          </w:tcPr>
          <w:p w14:paraId="38C6B7D4" w14:textId="77777777" w:rsidR="00174F44" w:rsidRDefault="00174F44" w:rsidP="00174F44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03BAD">
              <w:rPr>
                <w:b/>
                <w:smallCaps/>
                <w:sz w:val="24"/>
                <w:szCs w:val="24"/>
              </w:rPr>
              <w:t>Bezug zu Lehrbuchkapiteln</w:t>
            </w:r>
          </w:p>
          <w:p w14:paraId="69E0112D" w14:textId="77777777" w:rsidR="00770138" w:rsidRPr="00F10099" w:rsidRDefault="00770138" w:rsidP="00770138">
            <w:pPr>
              <w:spacing w:after="0" w:line="240" w:lineRule="auto"/>
              <w:rPr>
                <w:sz w:val="24"/>
              </w:rPr>
            </w:pPr>
            <w:r w:rsidRPr="00F10099">
              <w:rPr>
                <w:sz w:val="24"/>
              </w:rPr>
              <w:t>12.9 Wir wenden das Just-in-time-Prinzip an</w:t>
            </w:r>
          </w:p>
          <w:p w14:paraId="53FFD5D2" w14:textId="77777777" w:rsidR="00770138" w:rsidRPr="00F10099" w:rsidRDefault="00770138" w:rsidP="00770138">
            <w:pPr>
              <w:spacing w:after="0" w:line="240" w:lineRule="auto"/>
              <w:rPr>
                <w:sz w:val="24"/>
              </w:rPr>
            </w:pPr>
          </w:p>
          <w:p w14:paraId="68B5C952" w14:textId="747FC288" w:rsidR="0040189B" w:rsidRPr="008D1C22" w:rsidRDefault="00770138" w:rsidP="00770138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F10099">
              <w:rPr>
                <w:sz w:val="24"/>
              </w:rPr>
              <w:t>12..10 Wir verwenden EDV-gestützte Logistiksysteme im Rahmen des Supply-Chain-Managements</w:t>
            </w:r>
          </w:p>
        </w:tc>
      </w:tr>
      <w:tr w:rsidR="00D3058A" w:rsidRPr="008D1C22" w14:paraId="7AAA9E7C" w14:textId="77777777" w:rsidTr="008D1C22">
        <w:trPr>
          <w:trHeight w:val="602"/>
        </w:trPr>
        <w:tc>
          <w:tcPr>
            <w:tcW w:w="5000" w:type="pct"/>
            <w:gridSpan w:val="3"/>
          </w:tcPr>
          <w:p w14:paraId="17B1E4CD" w14:textId="36184FB0" w:rsidR="00D3058A" w:rsidRPr="004C09D0" w:rsidRDefault="00774727" w:rsidP="004C09D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HANDLUNGSERGEBNIS</w:t>
            </w:r>
          </w:p>
          <w:p w14:paraId="1EA352C2" w14:textId="564B5215" w:rsidR="00D3058A" w:rsidRPr="004C09D0" w:rsidRDefault="00D3058A" w:rsidP="00D3058A">
            <w:pPr>
              <w:pStyle w:val="Listenabsatz"/>
              <w:numPr>
                <w:ilvl w:val="0"/>
                <w:numId w:val="4"/>
              </w:numPr>
              <w:spacing w:after="120" w:line="240" w:lineRule="auto"/>
              <w:ind w:left="596"/>
              <w:rPr>
                <w:sz w:val="24"/>
                <w:szCs w:val="24"/>
              </w:rPr>
            </w:pPr>
            <w:r w:rsidRPr="00AA526E">
              <w:rPr>
                <w:sz w:val="24"/>
                <w:szCs w:val="24"/>
              </w:rPr>
              <w:t xml:space="preserve">Beurteilung über die Aufnahme des Just-in-time-Konzepts in der </w:t>
            </w:r>
            <w:r w:rsidR="0040189B">
              <w:rPr>
                <w:sz w:val="24"/>
                <w:szCs w:val="24"/>
              </w:rPr>
              <w:t>Fairtext GmbH</w:t>
            </w:r>
          </w:p>
        </w:tc>
      </w:tr>
      <w:tr w:rsidR="00D3058A" w:rsidRPr="008D1C22" w14:paraId="11E972C8" w14:textId="77777777" w:rsidTr="008D1C22">
        <w:trPr>
          <w:trHeight w:val="736"/>
        </w:trPr>
        <w:tc>
          <w:tcPr>
            <w:tcW w:w="5000" w:type="pct"/>
            <w:gridSpan w:val="3"/>
          </w:tcPr>
          <w:p w14:paraId="7E8EFC38" w14:textId="54249EFE" w:rsidR="00D3058A" w:rsidRPr="008D1C22" w:rsidRDefault="00D3058A" w:rsidP="008D1C22">
            <w:pPr>
              <w:spacing w:after="120" w:line="240" w:lineRule="auto"/>
              <w:rPr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Bezüge zwischen den Lernbereichen bzw. zu anderen Lernfeldern/Fächern oder anderen Lernsituationen</w:t>
            </w:r>
            <w:r w:rsidRPr="008D1C22">
              <w:rPr>
                <w:smallCaps/>
                <w:sz w:val="24"/>
                <w:szCs w:val="24"/>
              </w:rPr>
              <w:t>:</w:t>
            </w:r>
            <w:r>
              <w:rPr>
                <w:smallCaps/>
                <w:sz w:val="24"/>
                <w:szCs w:val="24"/>
              </w:rPr>
              <w:t xml:space="preserve"> Lernsituation</w:t>
            </w:r>
          </w:p>
          <w:p w14:paraId="4E6EF63D" w14:textId="77777777" w:rsidR="00D3058A" w:rsidRPr="008D1C22" w:rsidRDefault="00D3058A" w:rsidP="008D1C22">
            <w:pPr>
              <w:spacing w:after="120" w:line="240" w:lineRule="auto"/>
            </w:pPr>
          </w:p>
        </w:tc>
      </w:tr>
      <w:tr w:rsidR="00D3058A" w:rsidRPr="008D1C22" w14:paraId="469787A3" w14:textId="77777777" w:rsidTr="008D1C22">
        <w:trPr>
          <w:trHeight w:val="819"/>
        </w:trPr>
        <w:tc>
          <w:tcPr>
            <w:tcW w:w="5000" w:type="pct"/>
            <w:gridSpan w:val="3"/>
          </w:tcPr>
          <w:p w14:paraId="43E5165B" w14:textId="77777777" w:rsidR="00D3058A" w:rsidRPr="0049108D" w:rsidRDefault="00D3058A" w:rsidP="0049108D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Lernvoraussetzungen</w:t>
            </w:r>
            <w:r>
              <w:rPr>
                <w:b/>
                <w:smallCaps/>
                <w:sz w:val="24"/>
                <w:szCs w:val="24"/>
              </w:rPr>
              <w:t>:</w:t>
            </w:r>
          </w:p>
        </w:tc>
      </w:tr>
      <w:tr w:rsidR="00D3058A" w:rsidRPr="008D1C22" w14:paraId="78162907" w14:textId="77777777" w:rsidTr="0084226A">
        <w:trPr>
          <w:trHeight w:val="1501"/>
        </w:trPr>
        <w:tc>
          <w:tcPr>
            <w:tcW w:w="5000" w:type="pct"/>
            <w:gridSpan w:val="3"/>
          </w:tcPr>
          <w:p w14:paraId="3E3B453E" w14:textId="77777777" w:rsidR="00D3058A" w:rsidRPr="008D1C22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Kompetenzen:</w:t>
            </w:r>
          </w:p>
          <w:p w14:paraId="02DC2AE0" w14:textId="77777777" w:rsidR="00D3058A" w:rsidRPr="007449E2" w:rsidRDefault="00D3058A" w:rsidP="007449E2">
            <w:pPr>
              <w:spacing w:after="120" w:line="240" w:lineRule="auto"/>
              <w:rPr>
                <w:sz w:val="24"/>
                <w:szCs w:val="24"/>
              </w:rPr>
            </w:pPr>
            <w:r w:rsidRPr="007449E2">
              <w:rPr>
                <w:sz w:val="24"/>
                <w:szCs w:val="24"/>
              </w:rPr>
              <w:t>Die Schüler</w:t>
            </w:r>
          </w:p>
          <w:p w14:paraId="53659490" w14:textId="77777777" w:rsidR="00D3058A" w:rsidRDefault="00D3058A" w:rsidP="00D3058A">
            <w:pPr>
              <w:pStyle w:val="Listenabsatz"/>
              <w:numPr>
                <w:ilvl w:val="0"/>
                <w:numId w:val="2"/>
              </w:numPr>
              <w:spacing w:after="120" w:line="240" w:lineRule="auto"/>
              <w:rPr>
                <w:rFonts w:cs="TimesNewRoman"/>
                <w:sz w:val="24"/>
                <w:szCs w:val="24"/>
              </w:rPr>
            </w:pPr>
            <w:r>
              <w:rPr>
                <w:rFonts w:cs="TimesNewRoman"/>
                <w:sz w:val="24"/>
                <w:szCs w:val="24"/>
              </w:rPr>
              <w:t>kennen die Bedeutung des Just-in-time-Prinzips für den Betriebsablauf</w:t>
            </w:r>
          </w:p>
          <w:p w14:paraId="7B013333" w14:textId="77777777" w:rsidR="00D3058A" w:rsidRPr="005C322D" w:rsidRDefault="00D3058A" w:rsidP="00D3058A">
            <w:pPr>
              <w:pStyle w:val="Listenabsatz"/>
              <w:numPr>
                <w:ilvl w:val="0"/>
                <w:numId w:val="2"/>
              </w:numPr>
              <w:spacing w:after="120" w:line="240" w:lineRule="auto"/>
              <w:rPr>
                <w:rFonts w:cs="TimesNewRoman"/>
                <w:sz w:val="24"/>
                <w:szCs w:val="24"/>
              </w:rPr>
            </w:pPr>
            <w:r>
              <w:rPr>
                <w:rFonts w:cs="TimesNewRoman"/>
                <w:sz w:val="24"/>
                <w:szCs w:val="24"/>
              </w:rPr>
              <w:t>erkennen die Vorteile des Supply-Chain-Managements</w:t>
            </w:r>
          </w:p>
        </w:tc>
      </w:tr>
      <w:tr w:rsidR="00D3058A" w:rsidRPr="008D1C22" w14:paraId="75DAB02C" w14:textId="77777777" w:rsidTr="008D1C22">
        <w:trPr>
          <w:trHeight w:val="787"/>
        </w:trPr>
        <w:tc>
          <w:tcPr>
            <w:tcW w:w="5000" w:type="pct"/>
            <w:gridSpan w:val="3"/>
          </w:tcPr>
          <w:p w14:paraId="0530FB57" w14:textId="77777777" w:rsidR="00D3058A" w:rsidRPr="008D1C22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Fachinhalte:</w:t>
            </w:r>
          </w:p>
          <w:p w14:paraId="4326ED94" w14:textId="77777777" w:rsidR="00D3058A" w:rsidRPr="00AA526E" w:rsidRDefault="00D3058A" w:rsidP="00D3058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AA526E">
              <w:rPr>
                <w:sz w:val="24"/>
                <w:szCs w:val="24"/>
              </w:rPr>
              <w:t>Merkmale, Vor- und Nachteile von Just-in-time</w:t>
            </w:r>
          </w:p>
          <w:p w14:paraId="477530B7" w14:textId="77777777" w:rsidR="00D3058A" w:rsidRPr="00812C7C" w:rsidRDefault="00D3058A" w:rsidP="00D3058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AA526E">
              <w:rPr>
                <w:sz w:val="24"/>
                <w:szCs w:val="24"/>
              </w:rPr>
              <w:lastRenderedPageBreak/>
              <w:t>Chancen und Risiken</w:t>
            </w:r>
          </w:p>
        </w:tc>
      </w:tr>
      <w:tr w:rsidR="00D3058A" w:rsidRPr="00FA5F18" w14:paraId="23B58898" w14:textId="77777777" w:rsidTr="008D1C22">
        <w:trPr>
          <w:trHeight w:val="944"/>
        </w:trPr>
        <w:tc>
          <w:tcPr>
            <w:tcW w:w="5000" w:type="pct"/>
            <w:gridSpan w:val="3"/>
          </w:tcPr>
          <w:p w14:paraId="61A58410" w14:textId="77777777" w:rsidR="00D3058A" w:rsidRPr="00664F80" w:rsidRDefault="00D3058A" w:rsidP="00664F8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Methoden:</w:t>
            </w:r>
          </w:p>
          <w:p w14:paraId="25C85239" w14:textId="77777777" w:rsidR="00D3058A" w:rsidRDefault="00D3058A" w:rsidP="00851B96">
            <w:p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Mindmap</w:t>
            </w:r>
          </w:p>
          <w:p w14:paraId="11072A94" w14:textId="77777777" w:rsidR="00D3058A" w:rsidRDefault="00D3058A" w:rsidP="00851B96">
            <w:p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Internet</w:t>
            </w:r>
          </w:p>
          <w:p w14:paraId="5AF92962" w14:textId="77777777" w:rsidR="00D3058A" w:rsidRPr="008C6478" w:rsidRDefault="00D3058A" w:rsidP="00851B96">
            <w:p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Wandzeitung</w:t>
            </w:r>
          </w:p>
        </w:tc>
      </w:tr>
      <w:tr w:rsidR="00D3058A" w:rsidRPr="008D1C22" w14:paraId="192D0293" w14:textId="77777777" w:rsidTr="008D1C22">
        <w:trPr>
          <w:trHeight w:val="645"/>
        </w:trPr>
        <w:tc>
          <w:tcPr>
            <w:tcW w:w="5000" w:type="pct"/>
            <w:gridSpan w:val="3"/>
          </w:tcPr>
          <w:p w14:paraId="0645E997" w14:textId="77777777" w:rsidR="00D3058A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Lernstandskontrollen:</w:t>
            </w:r>
          </w:p>
          <w:p w14:paraId="431F0C70" w14:textId="77777777" w:rsidR="00D3058A" w:rsidRPr="00C15727" w:rsidRDefault="00D3058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</w:p>
        </w:tc>
      </w:tr>
      <w:tr w:rsidR="00D3058A" w:rsidRPr="008D1C22" w14:paraId="4A459743" w14:textId="77777777" w:rsidTr="008D1C22">
        <w:trPr>
          <w:trHeight w:val="290"/>
        </w:trPr>
        <w:tc>
          <w:tcPr>
            <w:tcW w:w="5000" w:type="pct"/>
            <w:gridSpan w:val="3"/>
          </w:tcPr>
          <w:p w14:paraId="6EC88BBB" w14:textId="77777777" w:rsidR="00D3058A" w:rsidRDefault="00D3058A" w:rsidP="00851B96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Organisatorische Besonderheiten:</w:t>
            </w:r>
          </w:p>
          <w:p w14:paraId="1EA565F8" w14:textId="77777777" w:rsidR="00D3058A" w:rsidRPr="009509DD" w:rsidRDefault="00D3058A" w:rsidP="00851B96">
            <w:pPr>
              <w:spacing w:after="120" w:line="240" w:lineRule="auto"/>
              <w:rPr>
                <w:smallCaps/>
                <w:sz w:val="24"/>
                <w:szCs w:val="24"/>
              </w:rPr>
            </w:pPr>
            <w:r w:rsidRPr="009509DD">
              <w:rPr>
                <w:smallCaps/>
                <w:sz w:val="24"/>
                <w:szCs w:val="24"/>
              </w:rPr>
              <w:t>EDV-Einsatz</w:t>
            </w:r>
          </w:p>
        </w:tc>
      </w:tr>
    </w:tbl>
    <w:p w14:paraId="6AC8B9B5" w14:textId="77777777" w:rsidR="00D3058A" w:rsidRPr="00E6372F" w:rsidRDefault="00D3058A" w:rsidP="00C129F9">
      <w:pPr>
        <w:spacing w:after="120" w:line="240" w:lineRule="auto"/>
      </w:pPr>
    </w:p>
    <w:p w14:paraId="48A23234" w14:textId="77777777" w:rsidR="0070098D" w:rsidRDefault="0070098D"/>
    <w:sectPr w:rsidR="0070098D" w:rsidSect="009E6124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6667C" w14:textId="77777777" w:rsidR="00DF674C" w:rsidRDefault="00DF674C">
      <w:pPr>
        <w:spacing w:after="0" w:line="240" w:lineRule="auto"/>
      </w:pPr>
      <w:r>
        <w:separator/>
      </w:r>
    </w:p>
  </w:endnote>
  <w:endnote w:type="continuationSeparator" w:id="0">
    <w:p w14:paraId="4A018F71" w14:textId="77777777" w:rsidR="00DF674C" w:rsidRDefault="00DF6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65032" w14:textId="77777777" w:rsidR="0075755D" w:rsidRPr="0075755D" w:rsidRDefault="00DF674C">
    <w:pPr>
      <w:pStyle w:val="Fuzeile"/>
      <w:rPr>
        <w:sz w:val="20"/>
      </w:rPr>
    </w:pPr>
    <w:r>
      <w:fldChar w:fldCharType="begin"/>
    </w:r>
    <w:r>
      <w:instrText xml:space="preserve"> FILENAME   \* MERGEFORMAT </w:instrText>
    </w:r>
    <w:r>
      <w:fldChar w:fldCharType="separate"/>
    </w:r>
    <w:r w:rsidR="00774727" w:rsidRPr="00CF37D5">
      <w:rPr>
        <w:noProof/>
        <w:sz w:val="20"/>
      </w:rPr>
      <w:t>0_Lernsituation_GH</w:t>
    </w:r>
    <w:r w:rsidR="00774727">
      <w:rPr>
        <w:noProof/>
      </w:rPr>
      <w:t>_06.5.docx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9FECD" w14:textId="77777777" w:rsidR="00DF674C" w:rsidRDefault="00DF674C">
      <w:pPr>
        <w:spacing w:after="0" w:line="240" w:lineRule="auto"/>
      </w:pPr>
      <w:r>
        <w:separator/>
      </w:r>
    </w:p>
  </w:footnote>
  <w:footnote w:type="continuationSeparator" w:id="0">
    <w:p w14:paraId="56BBF8E9" w14:textId="77777777" w:rsidR="00DF674C" w:rsidRDefault="00DF6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53645"/>
    <w:multiLevelType w:val="hybridMultilevel"/>
    <w:tmpl w:val="7A36FB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B121FA"/>
    <w:multiLevelType w:val="hybridMultilevel"/>
    <w:tmpl w:val="62E68286"/>
    <w:lvl w:ilvl="0" w:tplc="7820F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AA397B"/>
    <w:multiLevelType w:val="hybridMultilevel"/>
    <w:tmpl w:val="A84AA5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732C28"/>
    <w:multiLevelType w:val="hybridMultilevel"/>
    <w:tmpl w:val="4BC056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58A"/>
    <w:rsid w:val="00071689"/>
    <w:rsid w:val="00174F44"/>
    <w:rsid w:val="002F0022"/>
    <w:rsid w:val="0040189B"/>
    <w:rsid w:val="0070098D"/>
    <w:rsid w:val="00770138"/>
    <w:rsid w:val="00774727"/>
    <w:rsid w:val="007B5518"/>
    <w:rsid w:val="00847385"/>
    <w:rsid w:val="00A92B9F"/>
    <w:rsid w:val="00C74619"/>
    <w:rsid w:val="00D3058A"/>
    <w:rsid w:val="00DF674C"/>
    <w:rsid w:val="00E937C0"/>
    <w:rsid w:val="00EE7C68"/>
    <w:rsid w:val="00F1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69E08"/>
  <w15:chartTrackingRefBased/>
  <w15:docId w15:val="{080C3F4B-B6B3-4732-9AB4-29222554C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3058A"/>
    <w:pPr>
      <w:spacing w:after="200" w:line="276" w:lineRule="auto"/>
      <w:ind w:left="720"/>
      <w:contextualSpacing/>
    </w:pPr>
  </w:style>
  <w:style w:type="paragraph" w:styleId="Fuzeile">
    <w:name w:val="footer"/>
    <w:basedOn w:val="Standard"/>
    <w:link w:val="FuzeileZchn"/>
    <w:rsid w:val="00D3058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uzeileZchn">
    <w:name w:val="Fußzeile Zchn"/>
    <w:basedOn w:val="Absatz-Standardschriftart"/>
    <w:link w:val="Fuzeile"/>
    <w:rsid w:val="00D3058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1013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Jecht</dc:creator>
  <cp:keywords/>
  <dc:description/>
  <cp:lastModifiedBy>Hans Jecht</cp:lastModifiedBy>
  <cp:revision>6</cp:revision>
  <dcterms:created xsi:type="dcterms:W3CDTF">2022-11-16T08:56:00Z</dcterms:created>
  <dcterms:modified xsi:type="dcterms:W3CDTF">2022-11-21T06:28:00Z</dcterms:modified>
</cp:coreProperties>
</file>